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84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2A3B">
        <w:rPr>
          <w:rFonts w:ascii="Times New Roman" w:hAnsi="Times New Roman" w:cs="Times New Roman"/>
          <w:sz w:val="24"/>
          <w:szCs w:val="24"/>
        </w:rPr>
        <w:t xml:space="preserve">29.03.2013 года состоялось заседание профсоюзного комитета  первичной профсоюзной организации МБОУ СОШ№  </w:t>
      </w:r>
      <w:proofErr w:type="gramStart"/>
      <w:r w:rsidR="00322A3B">
        <w:rPr>
          <w:rFonts w:ascii="Times New Roman" w:hAnsi="Times New Roman" w:cs="Times New Roman"/>
          <w:sz w:val="24"/>
          <w:szCs w:val="24"/>
        </w:rPr>
        <w:t>44</w:t>
      </w:r>
      <w:proofErr w:type="gramEnd"/>
      <w:r w:rsidR="00322A3B">
        <w:rPr>
          <w:rFonts w:ascii="Times New Roman" w:hAnsi="Times New Roman" w:cs="Times New Roman"/>
          <w:sz w:val="24"/>
          <w:szCs w:val="24"/>
        </w:rPr>
        <w:t xml:space="preserve"> на котором присутствовали: председатель первичной профсоюзной организации МБОУ СОШ № 44-Кравченко П.А., члены профсоюзного комитета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Ломов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Веретенникова И.А., Кочерова Е.В.</w:t>
      </w:r>
    </w:p>
    <w:p w:rsidR="00933340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заседание профсоюзного комитета была приглашена исполняющая обязанности директора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933340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повестке дня заседания профсоюзного комитета первичной профсоюзной организации МБОУ СОШ № 44 стояли следующие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33340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1.Предварительная тарификация педагогических кадров МБОУ СОШ № 44 на 2013</w:t>
      </w:r>
      <w:r w:rsidRPr="00933340">
        <w:rPr>
          <w:rFonts w:ascii="Times New Roman" w:hAnsi="Times New Roman" w:cs="Times New Roman"/>
          <w:sz w:val="24"/>
          <w:szCs w:val="24"/>
        </w:rPr>
        <w:t>/</w:t>
      </w:r>
      <w:r w:rsidR="00BF11B8">
        <w:rPr>
          <w:rFonts w:ascii="Times New Roman" w:hAnsi="Times New Roman" w:cs="Times New Roman"/>
          <w:sz w:val="24"/>
          <w:szCs w:val="24"/>
        </w:rPr>
        <w:t>2014 учебный год.</w:t>
      </w:r>
    </w:p>
    <w:p w:rsidR="00BF11B8" w:rsidRDefault="00BF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выделении материальной помощи членам первичной профсоюзной организации МБОУ СОШ № 44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Шенгарей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Ломовой О.Н. на лечение.</w:t>
      </w:r>
    </w:p>
    <w:p w:rsidR="00BF11B8" w:rsidRDefault="00BF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первому вопросу выступала исполняющая обязанности директора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которая ознакомила присутствующих членов ПК с предварительной тарификацией педагогических кадров (распределением нагрузки) на 2013</w:t>
      </w:r>
      <w:r w:rsidRPr="00BF11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2014 учебный год.</w:t>
      </w:r>
    </w:p>
    <w:p w:rsidR="0014183A" w:rsidRDefault="0014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второму вопросу выступал председатель первичной профсоюзной организации МБОУ СОШ № 44 – Кравченко П.А., который ознакомил присутствующих членов ПК с заявлениями от членов первичной профсоюзной организации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оказании им материальной помощи на лечение.</w:t>
      </w:r>
    </w:p>
    <w:p w:rsidR="0014183A" w:rsidRPr="0014183A" w:rsidRDefault="0014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ходе заседания было решено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утвердить предварительные списки тарификации педагогических кадров на 2013</w:t>
      </w:r>
      <w:r w:rsidRPr="0014183A">
        <w:rPr>
          <w:rFonts w:ascii="Times New Roman" w:hAnsi="Times New Roman" w:cs="Times New Roman"/>
          <w:sz w:val="24"/>
          <w:szCs w:val="24"/>
        </w:rPr>
        <w:t>/</w:t>
      </w:r>
      <w:r w:rsidR="00C17D36">
        <w:rPr>
          <w:rFonts w:ascii="Times New Roman" w:hAnsi="Times New Roman" w:cs="Times New Roman"/>
          <w:sz w:val="24"/>
          <w:szCs w:val="24"/>
        </w:rPr>
        <w:t xml:space="preserve"> 2014 год. </w:t>
      </w:r>
      <w:r>
        <w:rPr>
          <w:rFonts w:ascii="Times New Roman" w:hAnsi="Times New Roman" w:cs="Times New Roman"/>
          <w:sz w:val="24"/>
          <w:szCs w:val="24"/>
        </w:rPr>
        <w:t>Ходатайствовать перед РТО Профсоюза о выделении денежных средств</w:t>
      </w:r>
      <w:r w:rsidR="00C17D36">
        <w:rPr>
          <w:rFonts w:ascii="Times New Roman" w:hAnsi="Times New Roman" w:cs="Times New Roman"/>
          <w:sz w:val="24"/>
          <w:szCs w:val="24"/>
        </w:rPr>
        <w:t xml:space="preserve"> на оказание материальной помощи членам первичной профсоюзной организации.</w:t>
      </w:r>
    </w:p>
    <w:p w:rsidR="00933340" w:rsidRPr="00322A3B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33340" w:rsidRPr="00322A3B" w:rsidSect="005D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2A3B"/>
    <w:rsid w:val="0014183A"/>
    <w:rsid w:val="00322A3B"/>
    <w:rsid w:val="005D7F84"/>
    <w:rsid w:val="00933340"/>
    <w:rsid w:val="00BF11B8"/>
    <w:rsid w:val="00C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2013-03-30T07:17:00Z</dcterms:created>
  <dcterms:modified xsi:type="dcterms:W3CDTF">2013-03-30T08:01:00Z</dcterms:modified>
</cp:coreProperties>
</file>