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6DD" w:rsidRDefault="00FA66DD">
      <w:pPr>
        <w:spacing w:after="200" w:line="276" w:lineRule="auto"/>
      </w:pPr>
      <w:r>
        <w:rPr>
          <w:noProof/>
          <w:lang w:eastAsia="ru-RU"/>
        </w:rPr>
        <w:drawing>
          <wp:inline distT="0" distB="0" distL="0" distR="0">
            <wp:extent cx="4987290" cy="69126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КАЗ-ЛИСТ №1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691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6DD" w:rsidRDefault="00FA66DD">
      <w:pPr>
        <w:spacing w:after="200" w:line="276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987290" cy="69126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КАЗ-ЛИСТ 2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691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:rsidR="001C27DA" w:rsidRDefault="001C27DA" w:rsidP="001C27DA"/>
    <w:p w:rsidR="0058485C" w:rsidRDefault="0058485C" w:rsidP="0058485C">
      <w:pPr>
        <w:jc w:val="right"/>
      </w:pPr>
    </w:p>
    <w:p w:rsidR="0058485C" w:rsidRPr="006742E3" w:rsidRDefault="0058485C" w:rsidP="0058485C">
      <w:pPr>
        <w:ind w:left="360"/>
        <w:jc w:val="right"/>
        <w:rPr>
          <w:rFonts w:eastAsia="Calibri"/>
          <w:sz w:val="24"/>
          <w:szCs w:val="24"/>
        </w:rPr>
      </w:pPr>
      <w:r w:rsidRPr="006742E3">
        <w:rPr>
          <w:rFonts w:eastAsia="Calibri"/>
          <w:sz w:val="24"/>
          <w:szCs w:val="24"/>
        </w:rPr>
        <w:t>Приложе</w:t>
      </w:r>
      <w:r w:rsidR="006B0E99" w:rsidRPr="006742E3">
        <w:rPr>
          <w:rFonts w:eastAsia="Calibri"/>
          <w:sz w:val="24"/>
          <w:szCs w:val="24"/>
        </w:rPr>
        <w:t>ние</w:t>
      </w:r>
      <w:r w:rsidR="00DD7A63" w:rsidRPr="006742E3">
        <w:rPr>
          <w:rFonts w:eastAsia="Calibri"/>
          <w:sz w:val="24"/>
          <w:szCs w:val="24"/>
        </w:rPr>
        <w:t>1</w:t>
      </w:r>
      <w:r w:rsidR="006742E3" w:rsidRPr="006742E3">
        <w:rPr>
          <w:rFonts w:eastAsia="Calibri"/>
          <w:sz w:val="24"/>
          <w:szCs w:val="24"/>
        </w:rPr>
        <w:t xml:space="preserve"> к приказу №</w:t>
      </w:r>
      <w:r w:rsidR="000F6808">
        <w:rPr>
          <w:rFonts w:eastAsia="Calibri"/>
          <w:sz w:val="24"/>
          <w:szCs w:val="24"/>
        </w:rPr>
        <w:t>10</w:t>
      </w:r>
      <w:r w:rsidR="00F05BF5">
        <w:rPr>
          <w:rFonts w:eastAsia="Calibri"/>
          <w:sz w:val="24"/>
          <w:szCs w:val="24"/>
        </w:rPr>
        <w:t xml:space="preserve">   от </w:t>
      </w:r>
      <w:r w:rsidR="000F6808">
        <w:rPr>
          <w:rFonts w:eastAsia="Calibri"/>
          <w:sz w:val="24"/>
          <w:szCs w:val="24"/>
        </w:rPr>
        <w:t xml:space="preserve">17.01.2018 </w:t>
      </w:r>
      <w:r w:rsidR="00BE2A43">
        <w:rPr>
          <w:rFonts w:eastAsia="Calibri"/>
          <w:sz w:val="24"/>
          <w:szCs w:val="24"/>
        </w:rPr>
        <w:t>г.</w:t>
      </w:r>
    </w:p>
    <w:p w:rsidR="004D51D2" w:rsidRPr="00F05BF5" w:rsidRDefault="004D51D2" w:rsidP="004D51D2">
      <w:pPr>
        <w:jc w:val="center"/>
        <w:rPr>
          <w:b/>
          <w:sz w:val="24"/>
          <w:szCs w:val="24"/>
        </w:rPr>
      </w:pPr>
      <w:r w:rsidRPr="00F05BF5">
        <w:rPr>
          <w:b/>
          <w:sz w:val="24"/>
          <w:szCs w:val="24"/>
        </w:rPr>
        <w:t>ПЛАН   МЕРОПРИЯТИЙ,   ПРОВОДИМЫХ В РАМКАХ  МЕСЯЧНИКА</w:t>
      </w:r>
    </w:p>
    <w:p w:rsidR="004D51D2" w:rsidRPr="00F05BF5" w:rsidRDefault="004D51D2" w:rsidP="006A2758">
      <w:pPr>
        <w:jc w:val="center"/>
        <w:rPr>
          <w:b/>
          <w:sz w:val="24"/>
          <w:szCs w:val="24"/>
        </w:rPr>
      </w:pPr>
      <w:r w:rsidRPr="00F05BF5">
        <w:rPr>
          <w:b/>
          <w:sz w:val="24"/>
          <w:szCs w:val="24"/>
        </w:rPr>
        <w:t>ОБОРОННО-МАССОВОЙ И ВО</w:t>
      </w:r>
      <w:r w:rsidR="00F05BF5" w:rsidRPr="00F05BF5">
        <w:rPr>
          <w:b/>
          <w:sz w:val="24"/>
          <w:szCs w:val="24"/>
        </w:rPr>
        <w:t>ЕННО-ПАТРИОТИЧЕСКОЙ  РАБОТЫ-2018</w:t>
      </w:r>
      <w:r w:rsidR="006A2758">
        <w:rPr>
          <w:b/>
          <w:sz w:val="24"/>
          <w:szCs w:val="24"/>
        </w:rPr>
        <w:t xml:space="preserve">  </w:t>
      </w:r>
      <w:r w:rsidRPr="00F05BF5">
        <w:rPr>
          <w:b/>
          <w:sz w:val="24"/>
          <w:szCs w:val="24"/>
        </w:rPr>
        <w:t xml:space="preserve">В МБОУ СОШ № 44 им.Ф.А.Щербины    </w:t>
      </w:r>
    </w:p>
    <w:p w:rsidR="00A36B07" w:rsidRPr="00F05BF5" w:rsidRDefault="00F05BF5" w:rsidP="004D51D2">
      <w:pPr>
        <w:jc w:val="center"/>
        <w:rPr>
          <w:b/>
          <w:sz w:val="24"/>
          <w:szCs w:val="24"/>
        </w:rPr>
      </w:pPr>
      <w:r w:rsidRPr="00F05BF5">
        <w:rPr>
          <w:b/>
          <w:color w:val="000000"/>
          <w:spacing w:val="3"/>
          <w:sz w:val="24"/>
          <w:szCs w:val="24"/>
        </w:rPr>
        <w:t xml:space="preserve"> «</w:t>
      </w:r>
      <w:r w:rsidRPr="00F05BF5">
        <w:rPr>
          <w:b/>
          <w:sz w:val="24"/>
          <w:szCs w:val="24"/>
        </w:rPr>
        <w:t>Овеяна славой родная Кубань</w:t>
      </w:r>
      <w:r w:rsidRPr="00F05BF5">
        <w:rPr>
          <w:b/>
          <w:color w:val="000000"/>
          <w:spacing w:val="3"/>
          <w:sz w:val="24"/>
          <w:szCs w:val="24"/>
        </w:rPr>
        <w:t>»</w:t>
      </w:r>
    </w:p>
    <w:tbl>
      <w:tblPr>
        <w:tblW w:w="15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9"/>
        <w:gridCol w:w="8645"/>
        <w:gridCol w:w="2126"/>
        <w:gridCol w:w="3828"/>
      </w:tblGrid>
      <w:tr w:rsidR="004D51D2" w:rsidRPr="006742E3" w:rsidTr="0039751D">
        <w:trPr>
          <w:trHeight w:val="146"/>
        </w:trPr>
        <w:tc>
          <w:tcPr>
            <w:tcW w:w="819" w:type="dxa"/>
          </w:tcPr>
          <w:p w:rsidR="004D51D2" w:rsidRPr="006742E3" w:rsidRDefault="004D51D2" w:rsidP="00846ED8">
            <w:pPr>
              <w:jc w:val="center"/>
              <w:rPr>
                <w:sz w:val="24"/>
                <w:szCs w:val="24"/>
              </w:rPr>
            </w:pPr>
            <w:r w:rsidRPr="006742E3">
              <w:rPr>
                <w:sz w:val="24"/>
                <w:szCs w:val="24"/>
              </w:rPr>
              <w:t>№</w:t>
            </w:r>
          </w:p>
          <w:p w:rsidR="004D51D2" w:rsidRPr="006742E3" w:rsidRDefault="004D51D2" w:rsidP="00846ED8">
            <w:pPr>
              <w:jc w:val="center"/>
              <w:rPr>
                <w:sz w:val="24"/>
                <w:szCs w:val="24"/>
              </w:rPr>
            </w:pPr>
            <w:r w:rsidRPr="006742E3">
              <w:rPr>
                <w:sz w:val="24"/>
                <w:szCs w:val="24"/>
              </w:rPr>
              <w:t>п</w:t>
            </w:r>
            <w:r w:rsidRPr="00F05BF5">
              <w:rPr>
                <w:sz w:val="24"/>
                <w:szCs w:val="24"/>
              </w:rPr>
              <w:t>/</w:t>
            </w:r>
            <w:r w:rsidRPr="006742E3">
              <w:rPr>
                <w:sz w:val="24"/>
                <w:szCs w:val="24"/>
              </w:rPr>
              <w:t>п</w:t>
            </w:r>
          </w:p>
        </w:tc>
        <w:tc>
          <w:tcPr>
            <w:tcW w:w="8645" w:type="dxa"/>
          </w:tcPr>
          <w:p w:rsidR="004D51D2" w:rsidRPr="006742E3" w:rsidRDefault="004D51D2" w:rsidP="00846ED8">
            <w:pPr>
              <w:rPr>
                <w:sz w:val="24"/>
                <w:szCs w:val="24"/>
              </w:rPr>
            </w:pPr>
            <w:r w:rsidRPr="006742E3">
              <w:rPr>
                <w:sz w:val="24"/>
                <w:szCs w:val="24"/>
              </w:rPr>
              <w:t>Мероприятие</w:t>
            </w:r>
          </w:p>
        </w:tc>
        <w:tc>
          <w:tcPr>
            <w:tcW w:w="2126" w:type="dxa"/>
          </w:tcPr>
          <w:p w:rsidR="004D51D2" w:rsidRPr="006742E3" w:rsidRDefault="004D51D2" w:rsidP="00846ED8">
            <w:pPr>
              <w:rPr>
                <w:sz w:val="24"/>
                <w:szCs w:val="24"/>
              </w:rPr>
            </w:pPr>
            <w:r w:rsidRPr="006742E3">
              <w:rPr>
                <w:sz w:val="24"/>
                <w:szCs w:val="24"/>
              </w:rPr>
              <w:t>Дата проведения</w:t>
            </w:r>
          </w:p>
        </w:tc>
        <w:tc>
          <w:tcPr>
            <w:tcW w:w="3828" w:type="dxa"/>
          </w:tcPr>
          <w:p w:rsidR="004D51D2" w:rsidRPr="006742E3" w:rsidRDefault="004D51D2" w:rsidP="00846ED8">
            <w:pPr>
              <w:rPr>
                <w:sz w:val="24"/>
                <w:szCs w:val="24"/>
              </w:rPr>
            </w:pPr>
            <w:r w:rsidRPr="006742E3">
              <w:rPr>
                <w:sz w:val="24"/>
                <w:szCs w:val="24"/>
              </w:rPr>
              <w:t>Ответственный</w:t>
            </w:r>
          </w:p>
        </w:tc>
      </w:tr>
      <w:tr w:rsidR="006742E3" w:rsidRPr="006742E3" w:rsidTr="0039751D">
        <w:trPr>
          <w:trHeight w:val="146"/>
        </w:trPr>
        <w:tc>
          <w:tcPr>
            <w:tcW w:w="819" w:type="dxa"/>
          </w:tcPr>
          <w:p w:rsidR="006742E3" w:rsidRPr="004A42B5" w:rsidRDefault="006742E3" w:rsidP="00EC4E4C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1.</w:t>
            </w:r>
          </w:p>
        </w:tc>
        <w:tc>
          <w:tcPr>
            <w:tcW w:w="8645" w:type="dxa"/>
          </w:tcPr>
          <w:p w:rsidR="006742E3" w:rsidRPr="004A42B5" w:rsidRDefault="006742E3" w:rsidP="00EC4E4C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Старт месячника. Единая торжественная линейка, посвящённая открытию  месячника оборонно-массовой и  военно-патриотической работы-201</w:t>
            </w:r>
            <w:r w:rsidR="006A2758" w:rsidRPr="004A42B5">
              <w:rPr>
                <w:sz w:val="24"/>
                <w:szCs w:val="24"/>
              </w:rPr>
              <w:t>8</w:t>
            </w:r>
            <w:r w:rsidR="003302A6">
              <w:rPr>
                <w:sz w:val="24"/>
                <w:szCs w:val="24"/>
              </w:rPr>
              <w:t xml:space="preserve"> </w:t>
            </w:r>
            <w:r w:rsidR="006A2758" w:rsidRPr="004A42B5">
              <w:rPr>
                <w:color w:val="000000"/>
                <w:spacing w:val="3"/>
                <w:sz w:val="24"/>
                <w:szCs w:val="24"/>
              </w:rPr>
              <w:t>«</w:t>
            </w:r>
            <w:r w:rsidR="006A2758" w:rsidRPr="004A42B5">
              <w:rPr>
                <w:sz w:val="24"/>
                <w:szCs w:val="24"/>
              </w:rPr>
              <w:t>Овеяна славой родная Кубань</w:t>
            </w:r>
            <w:r w:rsidR="006A2758" w:rsidRPr="004A42B5">
              <w:rPr>
                <w:color w:val="000000"/>
                <w:spacing w:val="3"/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:rsidR="006742E3" w:rsidRPr="004A42B5" w:rsidRDefault="006A2758" w:rsidP="00E96A9B">
            <w:pPr>
              <w:jc w:val="center"/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23.01.2018</w:t>
            </w:r>
            <w:r w:rsidR="006742E3" w:rsidRPr="004A42B5">
              <w:rPr>
                <w:sz w:val="24"/>
                <w:szCs w:val="24"/>
              </w:rPr>
              <w:t xml:space="preserve">  год</w:t>
            </w:r>
          </w:p>
        </w:tc>
        <w:tc>
          <w:tcPr>
            <w:tcW w:w="3828" w:type="dxa"/>
          </w:tcPr>
          <w:p w:rsidR="003302A6" w:rsidRDefault="006742E3" w:rsidP="00EC4E4C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 xml:space="preserve">Заместитель директора по ВР  Хожаева Т.В., </w:t>
            </w:r>
          </w:p>
          <w:p w:rsidR="003302A6" w:rsidRDefault="006742E3" w:rsidP="00EC4E4C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ст.вожатая  Гостищева А.В.,</w:t>
            </w:r>
          </w:p>
          <w:p w:rsidR="006742E3" w:rsidRPr="004A42B5" w:rsidRDefault="006742E3" w:rsidP="00EC4E4C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учитель музыки Яцун А.Г.</w:t>
            </w:r>
          </w:p>
        </w:tc>
      </w:tr>
      <w:tr w:rsidR="00BF5C85" w:rsidRPr="006742E3" w:rsidTr="0039751D">
        <w:trPr>
          <w:trHeight w:val="146"/>
        </w:trPr>
        <w:tc>
          <w:tcPr>
            <w:tcW w:w="819" w:type="dxa"/>
          </w:tcPr>
          <w:p w:rsidR="00BF5C85" w:rsidRPr="004A42B5" w:rsidRDefault="00BF5C85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2.</w:t>
            </w:r>
          </w:p>
        </w:tc>
        <w:tc>
          <w:tcPr>
            <w:tcW w:w="8645" w:type="dxa"/>
          </w:tcPr>
          <w:p w:rsidR="00BF5C85" w:rsidRPr="004A42B5" w:rsidRDefault="00BF5C85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Проведение соревнований по военно-прикладным видам спорта:</w:t>
            </w:r>
          </w:p>
          <w:p w:rsidR="00BF5C85" w:rsidRPr="004A42B5" w:rsidRDefault="00BF5C85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 xml:space="preserve">- «А ну-ка парни!»; </w:t>
            </w:r>
          </w:p>
          <w:p w:rsidR="00BF5C85" w:rsidRPr="004A42B5" w:rsidRDefault="00BF5C85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- «Готовлюсь стать защитником Отечества»; «Вперед, мальчишки».</w:t>
            </w:r>
          </w:p>
        </w:tc>
        <w:tc>
          <w:tcPr>
            <w:tcW w:w="2126" w:type="dxa"/>
          </w:tcPr>
          <w:p w:rsidR="00BF5C85" w:rsidRPr="004A42B5" w:rsidRDefault="00BF5C85" w:rsidP="00E96A9B">
            <w:pPr>
              <w:tabs>
                <w:tab w:val="left" w:pos="1580"/>
              </w:tabs>
              <w:ind w:left="33" w:right="34"/>
              <w:jc w:val="center"/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23.01.2018г. - 22.02.2018г.</w:t>
            </w:r>
          </w:p>
        </w:tc>
        <w:tc>
          <w:tcPr>
            <w:tcW w:w="3828" w:type="dxa"/>
          </w:tcPr>
          <w:p w:rsidR="004A42B5" w:rsidRDefault="00BF5C85" w:rsidP="00EC4E4C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Преподаватель-организатор ОБЖ Мотько В.Г., учителя ФК</w:t>
            </w:r>
          </w:p>
          <w:p w:rsidR="00BF5C85" w:rsidRPr="004A42B5" w:rsidRDefault="00BF5C85" w:rsidP="00EC4E4C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 xml:space="preserve"> Черкасов В.И., Лавриченко Д.В.</w:t>
            </w:r>
          </w:p>
        </w:tc>
      </w:tr>
      <w:tr w:rsidR="00BF5C85" w:rsidRPr="006742E3" w:rsidTr="0039751D">
        <w:trPr>
          <w:trHeight w:val="146"/>
        </w:trPr>
        <w:tc>
          <w:tcPr>
            <w:tcW w:w="819" w:type="dxa"/>
          </w:tcPr>
          <w:p w:rsidR="00BF5C85" w:rsidRPr="004A42B5" w:rsidRDefault="00BF5C85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3.</w:t>
            </w:r>
          </w:p>
        </w:tc>
        <w:tc>
          <w:tcPr>
            <w:tcW w:w="8645" w:type="dxa"/>
          </w:tcPr>
          <w:p w:rsidR="00BF5C85" w:rsidRPr="004A42B5" w:rsidRDefault="00BF5C85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 xml:space="preserve">Районные соревнования «Веселые старты» в зачет </w:t>
            </w:r>
            <w:r w:rsidRPr="004A42B5">
              <w:rPr>
                <w:sz w:val="24"/>
                <w:szCs w:val="24"/>
                <w:lang w:val="en-US"/>
              </w:rPr>
              <w:t>XI</w:t>
            </w:r>
            <w:r w:rsidRPr="004A42B5">
              <w:rPr>
                <w:sz w:val="24"/>
                <w:szCs w:val="24"/>
              </w:rPr>
              <w:t xml:space="preserve"> Всекубанской спартакиады «Спортивные надежды Кубани» среди обучающихся 1-4 классов</w:t>
            </w:r>
          </w:p>
        </w:tc>
        <w:tc>
          <w:tcPr>
            <w:tcW w:w="2126" w:type="dxa"/>
          </w:tcPr>
          <w:p w:rsidR="00BF5C85" w:rsidRPr="004A42B5" w:rsidRDefault="00BF5C85" w:rsidP="00E96A9B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2B5">
              <w:rPr>
                <w:rFonts w:ascii="Times New Roman" w:hAnsi="Times New Roman"/>
                <w:sz w:val="24"/>
                <w:szCs w:val="24"/>
              </w:rPr>
              <w:t>19.01.2018г.</w:t>
            </w:r>
          </w:p>
          <w:p w:rsidR="00BF5C85" w:rsidRPr="004A42B5" w:rsidRDefault="00BF5C85" w:rsidP="00E96A9B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2B5">
              <w:rPr>
                <w:rFonts w:ascii="Times New Roman" w:hAnsi="Times New Roman"/>
                <w:sz w:val="24"/>
                <w:szCs w:val="24"/>
              </w:rPr>
              <w:t>20.01.2018г.</w:t>
            </w:r>
          </w:p>
          <w:p w:rsidR="00BF5C85" w:rsidRPr="004A42B5" w:rsidRDefault="00BF5C85" w:rsidP="00E96A9B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2B5">
              <w:rPr>
                <w:rFonts w:ascii="Times New Roman" w:hAnsi="Times New Roman"/>
                <w:sz w:val="24"/>
                <w:szCs w:val="24"/>
              </w:rPr>
              <w:t>26.01.2018г.</w:t>
            </w:r>
          </w:p>
          <w:p w:rsidR="00BF5C85" w:rsidRPr="004A42B5" w:rsidRDefault="00BF5C85" w:rsidP="00E96A9B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2B5">
              <w:rPr>
                <w:rFonts w:ascii="Times New Roman" w:hAnsi="Times New Roman"/>
                <w:sz w:val="24"/>
                <w:szCs w:val="24"/>
              </w:rPr>
              <w:t>27.01.2018г.</w:t>
            </w:r>
          </w:p>
        </w:tc>
        <w:tc>
          <w:tcPr>
            <w:tcW w:w="3828" w:type="dxa"/>
          </w:tcPr>
          <w:p w:rsidR="00BF5C85" w:rsidRPr="004A42B5" w:rsidRDefault="00BF5C85" w:rsidP="00EC4E4C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Учителя ФК Черкасов В.И., Лавриченко Д.В.,</w:t>
            </w:r>
          </w:p>
          <w:p w:rsidR="00BF5C85" w:rsidRPr="004A42B5" w:rsidRDefault="00BF5C85" w:rsidP="00EC4E4C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Кл.рук.1-4 кл.</w:t>
            </w:r>
          </w:p>
        </w:tc>
      </w:tr>
      <w:tr w:rsidR="00BF5C85" w:rsidRPr="006742E3" w:rsidTr="00047446">
        <w:trPr>
          <w:trHeight w:val="146"/>
        </w:trPr>
        <w:tc>
          <w:tcPr>
            <w:tcW w:w="819" w:type="dxa"/>
          </w:tcPr>
          <w:p w:rsidR="00BF5C85" w:rsidRPr="004A42B5" w:rsidRDefault="00BF5C85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4.</w:t>
            </w:r>
          </w:p>
        </w:tc>
        <w:tc>
          <w:tcPr>
            <w:tcW w:w="8645" w:type="dxa"/>
            <w:vAlign w:val="center"/>
          </w:tcPr>
          <w:p w:rsidR="00BF5C85" w:rsidRPr="004A42B5" w:rsidRDefault="00BF5C85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 xml:space="preserve">I этап смотра по физической подготовке в зачет Спартакиады допризывной молодежи </w:t>
            </w:r>
          </w:p>
        </w:tc>
        <w:tc>
          <w:tcPr>
            <w:tcW w:w="2126" w:type="dxa"/>
          </w:tcPr>
          <w:p w:rsidR="00BF5C85" w:rsidRPr="004A42B5" w:rsidRDefault="00BF5C85" w:rsidP="00E96A9B">
            <w:pPr>
              <w:jc w:val="center"/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31.01.2018г.-28.02.2018г.</w:t>
            </w:r>
          </w:p>
        </w:tc>
        <w:tc>
          <w:tcPr>
            <w:tcW w:w="3828" w:type="dxa"/>
          </w:tcPr>
          <w:p w:rsidR="004A42B5" w:rsidRDefault="00BF5C85" w:rsidP="00EC4E4C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 xml:space="preserve">Преподаватель-организатор ОБЖ Мотько В.Г., учителя ФК </w:t>
            </w:r>
          </w:p>
          <w:p w:rsidR="00BF5C85" w:rsidRPr="004A42B5" w:rsidRDefault="00BF5C85" w:rsidP="00EC4E4C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Черкасов В.И., Лавриченко Д.В.</w:t>
            </w:r>
          </w:p>
        </w:tc>
      </w:tr>
      <w:tr w:rsidR="00BF5C85" w:rsidRPr="006742E3" w:rsidTr="00047446">
        <w:trPr>
          <w:trHeight w:val="146"/>
        </w:trPr>
        <w:tc>
          <w:tcPr>
            <w:tcW w:w="819" w:type="dxa"/>
          </w:tcPr>
          <w:p w:rsidR="00BF5C85" w:rsidRPr="004A42B5" w:rsidRDefault="00BF5C85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5.</w:t>
            </w:r>
          </w:p>
        </w:tc>
        <w:tc>
          <w:tcPr>
            <w:tcW w:w="8645" w:type="dxa"/>
            <w:vAlign w:val="center"/>
          </w:tcPr>
          <w:p w:rsidR="00BF5C85" w:rsidRPr="004A42B5" w:rsidRDefault="00BF5C85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  <w:lang w:val="en-US"/>
              </w:rPr>
              <w:t>II</w:t>
            </w:r>
            <w:r w:rsidRPr="004A42B5">
              <w:rPr>
                <w:sz w:val="24"/>
                <w:szCs w:val="24"/>
              </w:rPr>
              <w:t xml:space="preserve"> этап (районный)  краевого фестиваля по гиревому спорту среди допризывной молодежи, посвященного памяти Е.П. Душина</w:t>
            </w:r>
            <w:r w:rsidR="00E96A9B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BF5C85" w:rsidRPr="004A42B5" w:rsidRDefault="00BF5C85" w:rsidP="00E96A9B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2B5">
              <w:rPr>
                <w:rFonts w:ascii="Times New Roman" w:hAnsi="Times New Roman"/>
                <w:sz w:val="24"/>
                <w:szCs w:val="24"/>
              </w:rPr>
              <w:t>09.02.2018г.</w:t>
            </w:r>
          </w:p>
        </w:tc>
        <w:tc>
          <w:tcPr>
            <w:tcW w:w="3828" w:type="dxa"/>
          </w:tcPr>
          <w:p w:rsidR="004A42B5" w:rsidRDefault="00BF5C85" w:rsidP="00EC4E4C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Преподаватель-организатор ОБЖ Мотько В.Г., учителя ФК</w:t>
            </w:r>
          </w:p>
          <w:p w:rsidR="00BF5C85" w:rsidRPr="004A42B5" w:rsidRDefault="00BF5C85" w:rsidP="00EC4E4C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 xml:space="preserve"> Черкасов В.И., Лавриченко Д.В.</w:t>
            </w:r>
          </w:p>
        </w:tc>
      </w:tr>
      <w:tr w:rsidR="00BF5C85" w:rsidRPr="006742E3" w:rsidTr="0039751D">
        <w:trPr>
          <w:trHeight w:val="146"/>
        </w:trPr>
        <w:tc>
          <w:tcPr>
            <w:tcW w:w="819" w:type="dxa"/>
          </w:tcPr>
          <w:p w:rsidR="00BF5C85" w:rsidRPr="004A42B5" w:rsidRDefault="00BF5C85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6.</w:t>
            </w:r>
          </w:p>
        </w:tc>
        <w:tc>
          <w:tcPr>
            <w:tcW w:w="8645" w:type="dxa"/>
          </w:tcPr>
          <w:p w:rsidR="00BF5C85" w:rsidRPr="004A42B5" w:rsidRDefault="00BF5C85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Районные соревнования по стрельбе из пневматической винтовки, приуроченные ко Дню защитника Отчества (в зачет Спартакиады допризывной молодежи)</w:t>
            </w:r>
          </w:p>
        </w:tc>
        <w:tc>
          <w:tcPr>
            <w:tcW w:w="2126" w:type="dxa"/>
          </w:tcPr>
          <w:p w:rsidR="00BF5C85" w:rsidRPr="004A42B5" w:rsidRDefault="00BF5C85" w:rsidP="00E96A9B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2B5">
              <w:rPr>
                <w:rFonts w:ascii="Times New Roman" w:hAnsi="Times New Roman"/>
                <w:sz w:val="24"/>
                <w:szCs w:val="24"/>
              </w:rPr>
              <w:t>16.02.2018г.</w:t>
            </w:r>
          </w:p>
        </w:tc>
        <w:tc>
          <w:tcPr>
            <w:tcW w:w="3828" w:type="dxa"/>
          </w:tcPr>
          <w:p w:rsidR="004A42B5" w:rsidRDefault="00BF5C85" w:rsidP="00EC4E4C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 xml:space="preserve">Преподаватель-организатор ОБЖ Мотько В.Г., учителя ФК </w:t>
            </w:r>
          </w:p>
          <w:p w:rsidR="00BF5C85" w:rsidRPr="004A42B5" w:rsidRDefault="00BF5C85" w:rsidP="00EC4E4C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Черкасов В.И., Лавриченко Д.В.</w:t>
            </w:r>
          </w:p>
        </w:tc>
      </w:tr>
      <w:tr w:rsidR="00BF5C85" w:rsidRPr="006742E3" w:rsidTr="0039751D">
        <w:trPr>
          <w:trHeight w:val="146"/>
        </w:trPr>
        <w:tc>
          <w:tcPr>
            <w:tcW w:w="819" w:type="dxa"/>
          </w:tcPr>
          <w:p w:rsidR="00BF5C85" w:rsidRPr="004A42B5" w:rsidRDefault="00BF5C85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7.</w:t>
            </w:r>
          </w:p>
        </w:tc>
        <w:tc>
          <w:tcPr>
            <w:tcW w:w="8645" w:type="dxa"/>
          </w:tcPr>
          <w:p w:rsidR="00BF5C85" w:rsidRPr="004A42B5" w:rsidRDefault="00BF5C85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Муниципальный конкурс знатоков военной истории</w:t>
            </w:r>
          </w:p>
        </w:tc>
        <w:tc>
          <w:tcPr>
            <w:tcW w:w="2126" w:type="dxa"/>
          </w:tcPr>
          <w:p w:rsidR="00BF5C85" w:rsidRPr="004A42B5" w:rsidRDefault="00BF5C85" w:rsidP="00E96A9B">
            <w:pPr>
              <w:jc w:val="center"/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15.01.2018г. -30.01.2018г.</w:t>
            </w:r>
          </w:p>
        </w:tc>
        <w:tc>
          <w:tcPr>
            <w:tcW w:w="3828" w:type="dxa"/>
          </w:tcPr>
          <w:p w:rsidR="00BF5C85" w:rsidRPr="004A42B5" w:rsidRDefault="00BF5C85" w:rsidP="00EC4E4C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Учителя истории Горкун Н.Г., Романовец Е.И.</w:t>
            </w:r>
          </w:p>
        </w:tc>
      </w:tr>
      <w:tr w:rsidR="00BF5C85" w:rsidRPr="006742E3" w:rsidTr="0039751D">
        <w:trPr>
          <w:trHeight w:val="146"/>
        </w:trPr>
        <w:tc>
          <w:tcPr>
            <w:tcW w:w="819" w:type="dxa"/>
          </w:tcPr>
          <w:p w:rsidR="00BF5C85" w:rsidRPr="004A42B5" w:rsidRDefault="00BF5C85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8.</w:t>
            </w:r>
          </w:p>
        </w:tc>
        <w:tc>
          <w:tcPr>
            <w:tcW w:w="8645" w:type="dxa"/>
          </w:tcPr>
          <w:p w:rsidR="00BF5C85" w:rsidRPr="004A42B5" w:rsidRDefault="00BF5C85" w:rsidP="00D21FC6">
            <w:pPr>
              <w:rPr>
                <w:sz w:val="24"/>
                <w:szCs w:val="24"/>
                <w:highlight w:val="yellow"/>
              </w:rPr>
            </w:pPr>
            <w:r w:rsidRPr="004A42B5">
              <w:rPr>
                <w:sz w:val="24"/>
                <w:szCs w:val="24"/>
              </w:rPr>
              <w:t xml:space="preserve">Муниципальный конкурс православной и военно-патриотической песни  </w:t>
            </w:r>
          </w:p>
        </w:tc>
        <w:tc>
          <w:tcPr>
            <w:tcW w:w="2126" w:type="dxa"/>
          </w:tcPr>
          <w:p w:rsidR="00BF5C85" w:rsidRPr="004A42B5" w:rsidRDefault="00BF5C85" w:rsidP="00E96A9B">
            <w:pPr>
              <w:ind w:right="34"/>
              <w:jc w:val="center"/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по согласованию</w:t>
            </w:r>
          </w:p>
        </w:tc>
        <w:tc>
          <w:tcPr>
            <w:tcW w:w="3828" w:type="dxa"/>
          </w:tcPr>
          <w:p w:rsidR="00BF5C85" w:rsidRPr="004A42B5" w:rsidRDefault="00BF5C85" w:rsidP="00EC4E4C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Учитель музыки Яцун А.Г.</w:t>
            </w:r>
          </w:p>
        </w:tc>
      </w:tr>
      <w:tr w:rsidR="00BF5C85" w:rsidRPr="006742E3" w:rsidTr="0039751D">
        <w:trPr>
          <w:trHeight w:val="146"/>
        </w:trPr>
        <w:tc>
          <w:tcPr>
            <w:tcW w:w="819" w:type="dxa"/>
          </w:tcPr>
          <w:p w:rsidR="00BF5C85" w:rsidRPr="004A42B5" w:rsidRDefault="00BF5C85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9.</w:t>
            </w:r>
          </w:p>
        </w:tc>
        <w:tc>
          <w:tcPr>
            <w:tcW w:w="8645" w:type="dxa"/>
          </w:tcPr>
          <w:p w:rsidR="00BF5C85" w:rsidRPr="004A42B5" w:rsidRDefault="00BF5C85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Муниципальный  фотоконкурс (выставка) «Служить России суждено тебе и мне», посвященный Дню защитников Отечества</w:t>
            </w:r>
          </w:p>
        </w:tc>
        <w:tc>
          <w:tcPr>
            <w:tcW w:w="2126" w:type="dxa"/>
          </w:tcPr>
          <w:p w:rsidR="00BF5C85" w:rsidRPr="004A42B5" w:rsidRDefault="00BF5C85" w:rsidP="00E96A9B">
            <w:pPr>
              <w:ind w:left="33" w:right="34"/>
              <w:jc w:val="center"/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22.01.2018г. -15.02.2018г.</w:t>
            </w:r>
          </w:p>
        </w:tc>
        <w:tc>
          <w:tcPr>
            <w:tcW w:w="3828" w:type="dxa"/>
          </w:tcPr>
          <w:p w:rsidR="00BF5C85" w:rsidRPr="004A42B5" w:rsidRDefault="00BF5C85" w:rsidP="00EC4E4C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Ст.вожатый Гостищева А.В.</w:t>
            </w:r>
          </w:p>
        </w:tc>
      </w:tr>
      <w:tr w:rsidR="00BF5C85" w:rsidRPr="006742E3" w:rsidTr="0039751D">
        <w:trPr>
          <w:trHeight w:val="146"/>
        </w:trPr>
        <w:tc>
          <w:tcPr>
            <w:tcW w:w="819" w:type="dxa"/>
          </w:tcPr>
          <w:p w:rsidR="00BF5C85" w:rsidRPr="004A42B5" w:rsidRDefault="00BF5C85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10.</w:t>
            </w:r>
          </w:p>
        </w:tc>
        <w:tc>
          <w:tcPr>
            <w:tcW w:w="8645" w:type="dxa"/>
          </w:tcPr>
          <w:p w:rsidR="00BF5C85" w:rsidRPr="004A42B5" w:rsidRDefault="00BF5C85" w:rsidP="00D21FC6">
            <w:pPr>
              <w:snapToGrid w:val="0"/>
              <w:rPr>
                <w:sz w:val="24"/>
                <w:szCs w:val="24"/>
                <w:highlight w:val="yellow"/>
              </w:rPr>
            </w:pPr>
            <w:r w:rsidRPr="004A42B5">
              <w:rPr>
                <w:sz w:val="24"/>
                <w:szCs w:val="24"/>
              </w:rPr>
              <w:t>Муниципальный конкурс открыток, посвященный Дню защитника Отечества «Буду Родину любить, буду Родине служить!»</w:t>
            </w:r>
          </w:p>
        </w:tc>
        <w:tc>
          <w:tcPr>
            <w:tcW w:w="2126" w:type="dxa"/>
          </w:tcPr>
          <w:p w:rsidR="00BF5C85" w:rsidRPr="004A42B5" w:rsidRDefault="00BF5C85" w:rsidP="00E96A9B">
            <w:pPr>
              <w:overflowPunct w:val="0"/>
              <w:autoSpaceDE w:val="0"/>
              <w:snapToGrid w:val="0"/>
              <w:ind w:right="34"/>
              <w:jc w:val="center"/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24.01.2018г. -16.02.2018г.</w:t>
            </w:r>
          </w:p>
        </w:tc>
        <w:tc>
          <w:tcPr>
            <w:tcW w:w="3828" w:type="dxa"/>
          </w:tcPr>
          <w:p w:rsidR="00BF5C85" w:rsidRPr="004A42B5" w:rsidRDefault="00BF5C85" w:rsidP="00EC4E4C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Ст.вожатый Гостищева А.В.</w:t>
            </w:r>
          </w:p>
        </w:tc>
      </w:tr>
      <w:tr w:rsidR="00BF5C85" w:rsidRPr="006742E3" w:rsidTr="0039751D">
        <w:trPr>
          <w:trHeight w:val="146"/>
        </w:trPr>
        <w:tc>
          <w:tcPr>
            <w:tcW w:w="819" w:type="dxa"/>
          </w:tcPr>
          <w:p w:rsidR="00BF5C85" w:rsidRPr="004A42B5" w:rsidRDefault="00BF5C85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11.</w:t>
            </w:r>
          </w:p>
        </w:tc>
        <w:tc>
          <w:tcPr>
            <w:tcW w:w="8645" w:type="dxa"/>
          </w:tcPr>
          <w:p w:rsidR="00BF5C85" w:rsidRPr="004A42B5" w:rsidRDefault="00BF5C85" w:rsidP="00D21FC6">
            <w:pPr>
              <w:rPr>
                <w:sz w:val="24"/>
                <w:szCs w:val="24"/>
                <w:shd w:val="clear" w:color="auto" w:fill="FFFFFF"/>
              </w:rPr>
            </w:pPr>
            <w:r w:rsidRPr="004A42B5">
              <w:rPr>
                <w:sz w:val="24"/>
                <w:szCs w:val="24"/>
                <w:shd w:val="clear" w:color="auto" w:fill="FFFFFF"/>
              </w:rPr>
              <w:t xml:space="preserve">Конкурс рисунков «Мужество, смелость, сила» для обучающихся </w:t>
            </w:r>
          </w:p>
          <w:p w:rsidR="00BF5C85" w:rsidRPr="004A42B5" w:rsidRDefault="00BF5C85" w:rsidP="00D21FC6">
            <w:pPr>
              <w:rPr>
                <w:sz w:val="24"/>
                <w:szCs w:val="24"/>
                <w:shd w:val="clear" w:color="auto" w:fill="FFFFFF"/>
              </w:rPr>
            </w:pPr>
            <w:r w:rsidRPr="004A42B5">
              <w:rPr>
                <w:sz w:val="24"/>
                <w:szCs w:val="24"/>
                <w:shd w:val="clear" w:color="auto" w:fill="FFFFFF"/>
              </w:rPr>
              <w:t>5-11 классов</w:t>
            </w:r>
          </w:p>
        </w:tc>
        <w:tc>
          <w:tcPr>
            <w:tcW w:w="2126" w:type="dxa"/>
          </w:tcPr>
          <w:p w:rsidR="00BF5C85" w:rsidRPr="004A42B5" w:rsidRDefault="00BF5C85" w:rsidP="00E96A9B">
            <w:pPr>
              <w:ind w:right="34"/>
              <w:jc w:val="center"/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29.01.2018г. -19.02.2018г.</w:t>
            </w:r>
          </w:p>
        </w:tc>
        <w:tc>
          <w:tcPr>
            <w:tcW w:w="3828" w:type="dxa"/>
          </w:tcPr>
          <w:p w:rsidR="00BF5C85" w:rsidRPr="004A42B5" w:rsidRDefault="00BF5C85" w:rsidP="00EC4E4C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Учитель ИЗО Ефременко Е.П.</w:t>
            </w:r>
          </w:p>
        </w:tc>
      </w:tr>
      <w:tr w:rsidR="00BF5C85" w:rsidRPr="006742E3" w:rsidTr="0039751D">
        <w:trPr>
          <w:trHeight w:val="146"/>
        </w:trPr>
        <w:tc>
          <w:tcPr>
            <w:tcW w:w="819" w:type="dxa"/>
          </w:tcPr>
          <w:p w:rsidR="00BF5C85" w:rsidRPr="004A42B5" w:rsidRDefault="00BF5C85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12.</w:t>
            </w:r>
          </w:p>
        </w:tc>
        <w:tc>
          <w:tcPr>
            <w:tcW w:w="8645" w:type="dxa"/>
          </w:tcPr>
          <w:p w:rsidR="00BF5C85" w:rsidRPr="004A42B5" w:rsidRDefault="00BF5C85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 xml:space="preserve">Муниципальный конкурс электронных плакатов «Подвиг дедов – внукам </w:t>
            </w:r>
            <w:r w:rsidRPr="004A42B5">
              <w:rPr>
                <w:sz w:val="24"/>
                <w:szCs w:val="24"/>
              </w:rPr>
              <w:lastRenderedPageBreak/>
              <w:t>наследство», посвященный 75-летию освобождения Краснодарского края от немецко-фашистских захватчиков</w:t>
            </w:r>
          </w:p>
        </w:tc>
        <w:tc>
          <w:tcPr>
            <w:tcW w:w="2126" w:type="dxa"/>
          </w:tcPr>
          <w:p w:rsidR="00BF5C85" w:rsidRPr="004A42B5" w:rsidRDefault="00BF5C85" w:rsidP="00E96A9B">
            <w:pPr>
              <w:jc w:val="center"/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lastRenderedPageBreak/>
              <w:t>01.02.2018г.-</w:t>
            </w:r>
            <w:r w:rsidRPr="004A42B5">
              <w:rPr>
                <w:sz w:val="24"/>
                <w:szCs w:val="24"/>
              </w:rPr>
              <w:lastRenderedPageBreak/>
              <w:t>19.02.2018г.</w:t>
            </w:r>
          </w:p>
        </w:tc>
        <w:tc>
          <w:tcPr>
            <w:tcW w:w="3828" w:type="dxa"/>
          </w:tcPr>
          <w:p w:rsidR="00BF5C85" w:rsidRPr="004A42B5" w:rsidRDefault="00BF5C85" w:rsidP="00EC4E4C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lastRenderedPageBreak/>
              <w:t xml:space="preserve">Учителя истории Горкун Н.Г., </w:t>
            </w:r>
            <w:r w:rsidRPr="004A42B5">
              <w:rPr>
                <w:sz w:val="24"/>
                <w:szCs w:val="24"/>
              </w:rPr>
              <w:lastRenderedPageBreak/>
              <w:t>Романовец Е.И. учитель информатики Сартюкова А.А.</w:t>
            </w:r>
          </w:p>
        </w:tc>
      </w:tr>
      <w:tr w:rsidR="00BF5C85" w:rsidRPr="006742E3" w:rsidTr="0039751D">
        <w:trPr>
          <w:trHeight w:val="146"/>
        </w:trPr>
        <w:tc>
          <w:tcPr>
            <w:tcW w:w="819" w:type="dxa"/>
          </w:tcPr>
          <w:p w:rsidR="00BF5C85" w:rsidRPr="004A42B5" w:rsidRDefault="00BF5C85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lastRenderedPageBreak/>
              <w:t>13.</w:t>
            </w:r>
          </w:p>
        </w:tc>
        <w:tc>
          <w:tcPr>
            <w:tcW w:w="8645" w:type="dxa"/>
          </w:tcPr>
          <w:p w:rsidR="00BF5C85" w:rsidRPr="004A42B5" w:rsidRDefault="00BF5C85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 xml:space="preserve">Муниципальный конкурс сочинений, посвященный защитникам Отечества </w:t>
            </w:r>
            <w:r w:rsidRPr="004A42B5">
              <w:rPr>
                <w:sz w:val="24"/>
                <w:szCs w:val="24"/>
                <w:shd w:val="clear" w:color="auto" w:fill="FFFFFF"/>
              </w:rPr>
              <w:t>«Есть такая профессия – Родину защищать»</w:t>
            </w:r>
            <w:r w:rsidRPr="004A42B5">
              <w:rPr>
                <w:sz w:val="24"/>
                <w:szCs w:val="24"/>
              </w:rPr>
              <w:t xml:space="preserve"> (5-11 классы)</w:t>
            </w:r>
          </w:p>
        </w:tc>
        <w:tc>
          <w:tcPr>
            <w:tcW w:w="2126" w:type="dxa"/>
          </w:tcPr>
          <w:p w:rsidR="00BF5C85" w:rsidRPr="004A42B5" w:rsidRDefault="00BF5C85" w:rsidP="00E96A9B">
            <w:pPr>
              <w:ind w:right="34"/>
              <w:jc w:val="center"/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01.02.2018г. -</w:t>
            </w:r>
          </w:p>
          <w:p w:rsidR="00BF5C85" w:rsidRPr="004A42B5" w:rsidRDefault="00BF5C85" w:rsidP="00E96A9B">
            <w:pPr>
              <w:ind w:right="34"/>
              <w:jc w:val="center"/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15.02.2018г.</w:t>
            </w:r>
          </w:p>
        </w:tc>
        <w:tc>
          <w:tcPr>
            <w:tcW w:w="3828" w:type="dxa"/>
          </w:tcPr>
          <w:p w:rsidR="00BF5C85" w:rsidRPr="004A42B5" w:rsidRDefault="00BF5C85" w:rsidP="00EC4E4C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Учителя русского языка и литературы Илюшко О.М., Малькова Т.Г., Крылатова Л.Г., Гостищева А.В., Хожаева Т.В., Луговская С.Н.</w:t>
            </w:r>
          </w:p>
        </w:tc>
      </w:tr>
      <w:tr w:rsidR="00BF5C85" w:rsidRPr="006742E3" w:rsidTr="0039751D">
        <w:trPr>
          <w:trHeight w:val="146"/>
        </w:trPr>
        <w:tc>
          <w:tcPr>
            <w:tcW w:w="819" w:type="dxa"/>
          </w:tcPr>
          <w:p w:rsidR="00BF5C85" w:rsidRPr="004A42B5" w:rsidRDefault="00BF5C85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14.</w:t>
            </w:r>
          </w:p>
        </w:tc>
        <w:tc>
          <w:tcPr>
            <w:tcW w:w="8645" w:type="dxa"/>
          </w:tcPr>
          <w:p w:rsidR="00BF5C85" w:rsidRPr="004A42B5" w:rsidRDefault="00BF5C85" w:rsidP="00D21FC6">
            <w:pPr>
              <w:snapToGrid w:val="0"/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Муниципальный  конкурс детских авторских литературных произведений «Иначе не могут Отчизны сыны»</w:t>
            </w:r>
          </w:p>
        </w:tc>
        <w:tc>
          <w:tcPr>
            <w:tcW w:w="2126" w:type="dxa"/>
          </w:tcPr>
          <w:p w:rsidR="00BF5C85" w:rsidRPr="004A42B5" w:rsidRDefault="00BF5C85" w:rsidP="00E96A9B">
            <w:pPr>
              <w:overflowPunct w:val="0"/>
              <w:autoSpaceDE w:val="0"/>
              <w:snapToGrid w:val="0"/>
              <w:ind w:right="34"/>
              <w:jc w:val="center"/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01.02.2018г. -15.02.2018г.</w:t>
            </w:r>
          </w:p>
        </w:tc>
        <w:tc>
          <w:tcPr>
            <w:tcW w:w="3828" w:type="dxa"/>
          </w:tcPr>
          <w:p w:rsidR="00BF5C85" w:rsidRPr="004A42B5" w:rsidRDefault="00BF5C85" w:rsidP="00EC4E4C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Учителя нач.классов</w:t>
            </w:r>
          </w:p>
        </w:tc>
      </w:tr>
      <w:tr w:rsidR="00BF5C85" w:rsidRPr="006742E3" w:rsidTr="0039751D">
        <w:trPr>
          <w:trHeight w:val="146"/>
        </w:trPr>
        <w:tc>
          <w:tcPr>
            <w:tcW w:w="819" w:type="dxa"/>
          </w:tcPr>
          <w:p w:rsidR="00BF5C85" w:rsidRPr="004A42B5" w:rsidRDefault="00BF5C85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15.</w:t>
            </w:r>
          </w:p>
        </w:tc>
        <w:tc>
          <w:tcPr>
            <w:tcW w:w="8645" w:type="dxa"/>
          </w:tcPr>
          <w:p w:rsidR="00BF5C85" w:rsidRPr="004A42B5" w:rsidRDefault="00BF5C85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Муниципальный конкурс разработок музейных уроков «О чести, доблести и славе», посвященный 75-летию освобождению Кубани от немецко-фашистских захватчиков</w:t>
            </w:r>
          </w:p>
        </w:tc>
        <w:tc>
          <w:tcPr>
            <w:tcW w:w="2126" w:type="dxa"/>
          </w:tcPr>
          <w:p w:rsidR="00BF5C85" w:rsidRPr="004A42B5" w:rsidRDefault="00BF5C85" w:rsidP="00E96A9B">
            <w:pPr>
              <w:ind w:left="33" w:right="34"/>
              <w:jc w:val="center"/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01.02.2018г. -19.02.2018г.</w:t>
            </w:r>
          </w:p>
        </w:tc>
        <w:tc>
          <w:tcPr>
            <w:tcW w:w="3828" w:type="dxa"/>
          </w:tcPr>
          <w:p w:rsidR="00BF5C85" w:rsidRPr="004A42B5" w:rsidRDefault="00BF5C85" w:rsidP="00EC4E4C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Учителя истории Горкун Н.Г., Романовец Е.И.</w:t>
            </w:r>
          </w:p>
        </w:tc>
      </w:tr>
      <w:tr w:rsidR="00BF5C85" w:rsidRPr="006742E3" w:rsidTr="0039751D">
        <w:trPr>
          <w:trHeight w:val="146"/>
        </w:trPr>
        <w:tc>
          <w:tcPr>
            <w:tcW w:w="819" w:type="dxa"/>
          </w:tcPr>
          <w:p w:rsidR="00BF5C85" w:rsidRPr="004A42B5" w:rsidRDefault="00BF5C85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16.</w:t>
            </w:r>
          </w:p>
        </w:tc>
        <w:tc>
          <w:tcPr>
            <w:tcW w:w="8645" w:type="dxa"/>
          </w:tcPr>
          <w:p w:rsidR="00BF5C85" w:rsidRPr="004A42B5" w:rsidRDefault="00BF5C85" w:rsidP="00D21FC6">
            <w:pPr>
              <w:rPr>
                <w:sz w:val="24"/>
                <w:szCs w:val="24"/>
                <w:shd w:val="clear" w:color="auto" w:fill="FFFFFF"/>
              </w:rPr>
            </w:pPr>
            <w:r w:rsidRPr="004A42B5">
              <w:rPr>
                <w:sz w:val="24"/>
                <w:szCs w:val="24"/>
                <w:shd w:val="clear" w:color="auto" w:fill="FFFFFF"/>
              </w:rPr>
              <w:t>Конкурс методических разработок (уроков мужества) «Маленькие герои большой войны»</w:t>
            </w:r>
          </w:p>
        </w:tc>
        <w:tc>
          <w:tcPr>
            <w:tcW w:w="2126" w:type="dxa"/>
          </w:tcPr>
          <w:p w:rsidR="00BF5C85" w:rsidRPr="004A42B5" w:rsidRDefault="00BF5C85" w:rsidP="00E96A9B">
            <w:pPr>
              <w:ind w:left="-216" w:right="34" w:firstLine="180"/>
              <w:jc w:val="center"/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01.02.2018г. -21.02.2018г.</w:t>
            </w:r>
          </w:p>
        </w:tc>
        <w:tc>
          <w:tcPr>
            <w:tcW w:w="3828" w:type="dxa"/>
          </w:tcPr>
          <w:p w:rsidR="00BF5C85" w:rsidRPr="004A42B5" w:rsidRDefault="00BF5C85" w:rsidP="00EC4E4C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Педагоги ОУ</w:t>
            </w:r>
          </w:p>
        </w:tc>
      </w:tr>
      <w:tr w:rsidR="00BF5C85" w:rsidRPr="006742E3" w:rsidTr="0039751D">
        <w:trPr>
          <w:trHeight w:val="146"/>
        </w:trPr>
        <w:tc>
          <w:tcPr>
            <w:tcW w:w="819" w:type="dxa"/>
          </w:tcPr>
          <w:p w:rsidR="00BF5C85" w:rsidRPr="004A42B5" w:rsidRDefault="00BF5C85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17.</w:t>
            </w:r>
          </w:p>
        </w:tc>
        <w:tc>
          <w:tcPr>
            <w:tcW w:w="8645" w:type="dxa"/>
          </w:tcPr>
          <w:p w:rsidR="00BF5C85" w:rsidRPr="004A42B5" w:rsidRDefault="00BF5C85" w:rsidP="00D21F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A42B5">
              <w:rPr>
                <w:rFonts w:ascii="Times New Roman" w:hAnsi="Times New Roman"/>
                <w:sz w:val="24"/>
                <w:szCs w:val="24"/>
              </w:rPr>
              <w:t>Муниципальный конкурс, посвященный Ф.А. Щербине</w:t>
            </w:r>
          </w:p>
        </w:tc>
        <w:tc>
          <w:tcPr>
            <w:tcW w:w="2126" w:type="dxa"/>
          </w:tcPr>
          <w:p w:rsidR="00BF5C85" w:rsidRPr="004A42B5" w:rsidRDefault="00BF5C85" w:rsidP="00E96A9B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2B5">
              <w:rPr>
                <w:rFonts w:ascii="Times New Roman" w:hAnsi="Times New Roman"/>
                <w:sz w:val="24"/>
                <w:szCs w:val="24"/>
              </w:rPr>
              <w:t>02.02.2018г.-</w:t>
            </w:r>
          </w:p>
          <w:p w:rsidR="00BF5C85" w:rsidRPr="004A42B5" w:rsidRDefault="00BF5C85" w:rsidP="00E96A9B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2B5">
              <w:rPr>
                <w:rFonts w:ascii="Times New Roman" w:hAnsi="Times New Roman"/>
                <w:sz w:val="24"/>
                <w:szCs w:val="24"/>
              </w:rPr>
              <w:t>20.02.2018г.</w:t>
            </w:r>
          </w:p>
        </w:tc>
        <w:tc>
          <w:tcPr>
            <w:tcW w:w="3828" w:type="dxa"/>
          </w:tcPr>
          <w:p w:rsidR="00BF5C85" w:rsidRPr="004A42B5" w:rsidRDefault="00BF5C85" w:rsidP="00EC4E4C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Учителя истории Горкун Н.Г., Романовец Е.И.</w:t>
            </w:r>
          </w:p>
        </w:tc>
      </w:tr>
      <w:tr w:rsidR="00BF5C85" w:rsidRPr="006742E3" w:rsidTr="0039751D">
        <w:trPr>
          <w:trHeight w:val="146"/>
        </w:trPr>
        <w:tc>
          <w:tcPr>
            <w:tcW w:w="819" w:type="dxa"/>
          </w:tcPr>
          <w:p w:rsidR="00BF5C85" w:rsidRPr="004A42B5" w:rsidRDefault="00BF5C85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18.</w:t>
            </w:r>
          </w:p>
        </w:tc>
        <w:tc>
          <w:tcPr>
            <w:tcW w:w="8645" w:type="dxa"/>
          </w:tcPr>
          <w:p w:rsidR="00BF5C85" w:rsidRPr="004A42B5" w:rsidRDefault="00BF5C85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Интеллектуальная игра «Умники и умницы» для 8-9 классов, посвященная 75-летию Сталиградской битвы</w:t>
            </w:r>
          </w:p>
        </w:tc>
        <w:tc>
          <w:tcPr>
            <w:tcW w:w="2126" w:type="dxa"/>
          </w:tcPr>
          <w:p w:rsidR="00BF5C85" w:rsidRPr="004A42B5" w:rsidRDefault="00BF5C85" w:rsidP="00E96A9B">
            <w:pPr>
              <w:ind w:left="33" w:right="34"/>
              <w:jc w:val="center"/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09.02.2018г.</w:t>
            </w:r>
          </w:p>
        </w:tc>
        <w:tc>
          <w:tcPr>
            <w:tcW w:w="3828" w:type="dxa"/>
          </w:tcPr>
          <w:p w:rsidR="00BF5C85" w:rsidRPr="004A42B5" w:rsidRDefault="00BF5C85" w:rsidP="00EC4E4C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Учителя истории Горкун Н.Г., Романовец Е.И.</w:t>
            </w:r>
          </w:p>
        </w:tc>
      </w:tr>
      <w:tr w:rsidR="00BF5C85" w:rsidRPr="006742E3" w:rsidTr="0039751D">
        <w:trPr>
          <w:trHeight w:val="146"/>
        </w:trPr>
        <w:tc>
          <w:tcPr>
            <w:tcW w:w="819" w:type="dxa"/>
          </w:tcPr>
          <w:p w:rsidR="00BF5C85" w:rsidRPr="004A42B5" w:rsidRDefault="00BF5C85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19.</w:t>
            </w:r>
          </w:p>
        </w:tc>
        <w:tc>
          <w:tcPr>
            <w:tcW w:w="8645" w:type="dxa"/>
          </w:tcPr>
          <w:p w:rsidR="00BF5C85" w:rsidRPr="004A42B5" w:rsidRDefault="00BF5C85" w:rsidP="00D21FC6">
            <w:pPr>
              <w:rPr>
                <w:sz w:val="24"/>
                <w:szCs w:val="24"/>
                <w:shd w:val="clear" w:color="auto" w:fill="FFFFFF"/>
              </w:rPr>
            </w:pPr>
            <w:r w:rsidRPr="004A42B5">
              <w:rPr>
                <w:sz w:val="24"/>
                <w:szCs w:val="24"/>
                <w:shd w:val="clear" w:color="auto" w:fill="FFFFFF"/>
              </w:rPr>
              <w:t>Заочная научно-практическая конференция, посвященная землякам воинам-интернационалистам и Дню вывода войск из Афганистана для обучающихся 9-11 классов</w:t>
            </w:r>
          </w:p>
        </w:tc>
        <w:tc>
          <w:tcPr>
            <w:tcW w:w="2126" w:type="dxa"/>
          </w:tcPr>
          <w:p w:rsidR="00BF5C85" w:rsidRPr="004A42B5" w:rsidRDefault="00BF5C85" w:rsidP="00E96A9B">
            <w:pPr>
              <w:ind w:left="-216" w:right="34" w:firstLine="180"/>
              <w:jc w:val="center"/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12.02.2018г.</w:t>
            </w:r>
          </w:p>
        </w:tc>
        <w:tc>
          <w:tcPr>
            <w:tcW w:w="3828" w:type="dxa"/>
          </w:tcPr>
          <w:p w:rsidR="00BF5C85" w:rsidRPr="004A42B5" w:rsidRDefault="00BF5C85" w:rsidP="00EC4E4C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Учителя истории Горкун Н.Г., Романовец Е.И.</w:t>
            </w:r>
          </w:p>
        </w:tc>
      </w:tr>
      <w:tr w:rsidR="00BF5C85" w:rsidRPr="006742E3" w:rsidTr="0039751D">
        <w:trPr>
          <w:trHeight w:val="146"/>
        </w:trPr>
        <w:tc>
          <w:tcPr>
            <w:tcW w:w="819" w:type="dxa"/>
          </w:tcPr>
          <w:p w:rsidR="00BF5C85" w:rsidRPr="004A42B5" w:rsidRDefault="00BF5C85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20.</w:t>
            </w:r>
          </w:p>
        </w:tc>
        <w:tc>
          <w:tcPr>
            <w:tcW w:w="8645" w:type="dxa"/>
          </w:tcPr>
          <w:p w:rsidR="00BF5C85" w:rsidRPr="00D70221" w:rsidRDefault="00BF5C85" w:rsidP="00D21FC6">
            <w:pPr>
              <w:rPr>
                <w:sz w:val="24"/>
                <w:szCs w:val="24"/>
              </w:rPr>
            </w:pPr>
            <w:r w:rsidRPr="00D70221">
              <w:rPr>
                <w:sz w:val="24"/>
                <w:szCs w:val="24"/>
              </w:rPr>
              <w:t>Акции социально-патриотической направленности:</w:t>
            </w:r>
          </w:p>
          <w:p w:rsidR="00BF5C85" w:rsidRPr="00D70221" w:rsidRDefault="00BF5C85" w:rsidP="00D21FC6">
            <w:pPr>
              <w:rPr>
                <w:sz w:val="24"/>
                <w:szCs w:val="24"/>
              </w:rPr>
            </w:pPr>
            <w:r w:rsidRPr="00D70221">
              <w:rPr>
                <w:sz w:val="24"/>
                <w:szCs w:val="24"/>
              </w:rPr>
              <w:t>- «Открытка ветерану»;</w:t>
            </w:r>
          </w:p>
          <w:p w:rsidR="00BF5C85" w:rsidRPr="00D70221" w:rsidRDefault="00BF5C85" w:rsidP="00D21FC6">
            <w:pPr>
              <w:rPr>
                <w:sz w:val="24"/>
                <w:szCs w:val="24"/>
              </w:rPr>
            </w:pPr>
            <w:r w:rsidRPr="00D70221">
              <w:rPr>
                <w:sz w:val="24"/>
                <w:szCs w:val="24"/>
              </w:rPr>
              <w:t>- «Ветеран живет рядом»;</w:t>
            </w:r>
          </w:p>
          <w:p w:rsidR="00BF5C85" w:rsidRPr="00D70221" w:rsidRDefault="00BF5C85" w:rsidP="00D21FC6">
            <w:pPr>
              <w:rPr>
                <w:sz w:val="24"/>
                <w:szCs w:val="24"/>
              </w:rPr>
            </w:pPr>
            <w:r w:rsidRPr="00D70221">
              <w:rPr>
                <w:sz w:val="24"/>
                <w:szCs w:val="24"/>
              </w:rPr>
              <w:t>- «Согреем сердца ветеранов»;</w:t>
            </w:r>
          </w:p>
          <w:p w:rsidR="00BF5C85" w:rsidRPr="00D70221" w:rsidRDefault="00BF5C85" w:rsidP="00D21FC6">
            <w:pPr>
              <w:rPr>
                <w:sz w:val="24"/>
                <w:szCs w:val="24"/>
              </w:rPr>
            </w:pPr>
            <w:r w:rsidRPr="00D70221">
              <w:rPr>
                <w:sz w:val="24"/>
                <w:szCs w:val="24"/>
              </w:rPr>
              <w:t>- «Обелиск» (благоустройство памятников военной истории);</w:t>
            </w:r>
          </w:p>
          <w:p w:rsidR="00BF5C85" w:rsidRPr="00D70221" w:rsidRDefault="00BF5C85" w:rsidP="00E038A6">
            <w:pPr>
              <w:rPr>
                <w:sz w:val="24"/>
                <w:szCs w:val="24"/>
              </w:rPr>
            </w:pPr>
            <w:r w:rsidRPr="00D70221">
              <w:rPr>
                <w:sz w:val="24"/>
                <w:szCs w:val="24"/>
              </w:rPr>
              <w:t xml:space="preserve">- </w:t>
            </w:r>
            <w:r w:rsidR="00E038A6" w:rsidRPr="00D70221">
              <w:rPr>
                <w:sz w:val="24"/>
                <w:szCs w:val="24"/>
              </w:rPr>
              <w:t>школьная акция  «Письмо солдату-земляку»;</w:t>
            </w:r>
          </w:p>
          <w:p w:rsidR="00BF5C85" w:rsidRPr="00D70221" w:rsidRDefault="00BF5C85" w:rsidP="00D21FC6">
            <w:pPr>
              <w:rPr>
                <w:sz w:val="24"/>
                <w:szCs w:val="24"/>
              </w:rPr>
            </w:pPr>
            <w:r w:rsidRPr="00D70221">
              <w:rPr>
                <w:sz w:val="24"/>
                <w:szCs w:val="24"/>
              </w:rPr>
              <w:t>- «Навечно в памяти народной» (благоустройство солдатских могил)</w:t>
            </w:r>
          </w:p>
        </w:tc>
        <w:tc>
          <w:tcPr>
            <w:tcW w:w="2126" w:type="dxa"/>
          </w:tcPr>
          <w:p w:rsidR="00BF5C85" w:rsidRPr="00D70221" w:rsidRDefault="00BF5C85" w:rsidP="00E96A9B">
            <w:pPr>
              <w:ind w:left="33" w:right="34"/>
              <w:jc w:val="center"/>
              <w:rPr>
                <w:sz w:val="24"/>
                <w:szCs w:val="24"/>
              </w:rPr>
            </w:pPr>
            <w:r w:rsidRPr="00D70221">
              <w:rPr>
                <w:sz w:val="24"/>
                <w:szCs w:val="24"/>
              </w:rPr>
              <w:t>23.01.2018г. -22.02.2018г.</w:t>
            </w:r>
          </w:p>
        </w:tc>
        <w:tc>
          <w:tcPr>
            <w:tcW w:w="3828" w:type="dxa"/>
          </w:tcPr>
          <w:p w:rsidR="00BF5C85" w:rsidRPr="004A42B5" w:rsidRDefault="00BF5C85" w:rsidP="00EC4E4C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Кл.рук.1-11 кл. ,</w:t>
            </w:r>
          </w:p>
          <w:p w:rsidR="00BF5C85" w:rsidRPr="004A42B5" w:rsidRDefault="00BF5C85" w:rsidP="00EC4E4C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учителя истории Горкун Н.Г., Романовец Е.И.,</w:t>
            </w:r>
          </w:p>
          <w:p w:rsidR="00BF5C85" w:rsidRPr="004A42B5" w:rsidRDefault="00BF5C85" w:rsidP="00EC4E4C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ст.вожатый Гостищева А.В.</w:t>
            </w:r>
          </w:p>
        </w:tc>
      </w:tr>
      <w:tr w:rsidR="00BF5C85" w:rsidRPr="006742E3" w:rsidTr="0039751D">
        <w:trPr>
          <w:trHeight w:val="146"/>
        </w:trPr>
        <w:tc>
          <w:tcPr>
            <w:tcW w:w="819" w:type="dxa"/>
          </w:tcPr>
          <w:p w:rsidR="00BF5C85" w:rsidRPr="004A42B5" w:rsidRDefault="00BF5C85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21.</w:t>
            </w:r>
          </w:p>
        </w:tc>
        <w:tc>
          <w:tcPr>
            <w:tcW w:w="8645" w:type="dxa"/>
          </w:tcPr>
          <w:p w:rsidR="00BF5C85" w:rsidRPr="004A42B5" w:rsidRDefault="00BF5C85" w:rsidP="0076594F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Организация несения Почетной Вахты Памяти на Посту №1 у экспозиции «Бессмертный полк»</w:t>
            </w:r>
          </w:p>
        </w:tc>
        <w:tc>
          <w:tcPr>
            <w:tcW w:w="2126" w:type="dxa"/>
          </w:tcPr>
          <w:p w:rsidR="00BF5C85" w:rsidRPr="004A42B5" w:rsidRDefault="00BF5C85" w:rsidP="00E96A9B">
            <w:pPr>
              <w:jc w:val="center"/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23.01.2018г.-22.02.2018г.</w:t>
            </w:r>
          </w:p>
        </w:tc>
        <w:tc>
          <w:tcPr>
            <w:tcW w:w="3828" w:type="dxa"/>
          </w:tcPr>
          <w:p w:rsidR="00BF5C85" w:rsidRPr="004A42B5" w:rsidRDefault="00BF5C85" w:rsidP="00EC4E4C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 xml:space="preserve">Кл.рук.8-11 кл. </w:t>
            </w:r>
            <w:r w:rsidR="004A42B5">
              <w:rPr>
                <w:sz w:val="24"/>
                <w:szCs w:val="24"/>
              </w:rPr>
              <w:t>(дежурного класса по графи</w:t>
            </w:r>
            <w:r w:rsidRPr="004A42B5">
              <w:rPr>
                <w:sz w:val="24"/>
                <w:szCs w:val="24"/>
              </w:rPr>
              <w:t>ку)</w:t>
            </w:r>
          </w:p>
        </w:tc>
      </w:tr>
      <w:tr w:rsidR="00BF5C85" w:rsidRPr="006742E3" w:rsidTr="0039751D">
        <w:trPr>
          <w:trHeight w:val="146"/>
        </w:trPr>
        <w:tc>
          <w:tcPr>
            <w:tcW w:w="819" w:type="dxa"/>
          </w:tcPr>
          <w:p w:rsidR="00BF5C85" w:rsidRPr="004A42B5" w:rsidRDefault="00BF5C85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22.</w:t>
            </w:r>
          </w:p>
        </w:tc>
        <w:tc>
          <w:tcPr>
            <w:tcW w:w="8645" w:type="dxa"/>
          </w:tcPr>
          <w:p w:rsidR="00BF5C85" w:rsidRPr="004A42B5" w:rsidRDefault="00BF5C85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Посещение памятных мест и мемориалов Краснодарского края, воинских частей, кораблей; экскурсии по местам и музеям боевой славы</w:t>
            </w:r>
          </w:p>
        </w:tc>
        <w:tc>
          <w:tcPr>
            <w:tcW w:w="2126" w:type="dxa"/>
          </w:tcPr>
          <w:p w:rsidR="00BF5C85" w:rsidRPr="004A42B5" w:rsidRDefault="00BF5C85" w:rsidP="00E96A9B">
            <w:pPr>
              <w:ind w:left="33" w:right="34"/>
              <w:jc w:val="center"/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23.01.2018г. -22.02.2018г.</w:t>
            </w:r>
          </w:p>
        </w:tc>
        <w:tc>
          <w:tcPr>
            <w:tcW w:w="3828" w:type="dxa"/>
          </w:tcPr>
          <w:p w:rsidR="00BF5C85" w:rsidRPr="004A42B5" w:rsidRDefault="00BF5C85" w:rsidP="00EC4E4C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Кл.рук.1-11 кл.</w:t>
            </w:r>
          </w:p>
        </w:tc>
      </w:tr>
      <w:tr w:rsidR="00BF5C85" w:rsidRPr="006742E3" w:rsidTr="0039751D">
        <w:trPr>
          <w:trHeight w:val="146"/>
        </w:trPr>
        <w:tc>
          <w:tcPr>
            <w:tcW w:w="819" w:type="dxa"/>
          </w:tcPr>
          <w:p w:rsidR="00BF5C85" w:rsidRPr="004A42B5" w:rsidRDefault="00BF5C85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23.</w:t>
            </w:r>
          </w:p>
        </w:tc>
        <w:tc>
          <w:tcPr>
            <w:tcW w:w="8645" w:type="dxa"/>
          </w:tcPr>
          <w:p w:rsidR="00BF5C85" w:rsidRPr="004A42B5" w:rsidRDefault="00BF5C85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 xml:space="preserve">Просмотр художественных и документальных фильмов военно-патриотической тематики </w:t>
            </w:r>
          </w:p>
        </w:tc>
        <w:tc>
          <w:tcPr>
            <w:tcW w:w="2126" w:type="dxa"/>
          </w:tcPr>
          <w:p w:rsidR="00BF5C85" w:rsidRPr="004A42B5" w:rsidRDefault="00BF5C85" w:rsidP="00E96A9B">
            <w:pPr>
              <w:ind w:left="33" w:right="34"/>
              <w:jc w:val="center"/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23.01.2018г. 22.02.2018г.</w:t>
            </w:r>
          </w:p>
        </w:tc>
        <w:tc>
          <w:tcPr>
            <w:tcW w:w="3828" w:type="dxa"/>
          </w:tcPr>
          <w:p w:rsidR="00BF5C85" w:rsidRPr="004A42B5" w:rsidRDefault="00BF5C85" w:rsidP="00EC4E4C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Кл.рук.1-11 кл., учителя истории, кубановедения, зав.школьной библиотекой.</w:t>
            </w:r>
          </w:p>
        </w:tc>
      </w:tr>
      <w:tr w:rsidR="00BF5C85" w:rsidRPr="006742E3" w:rsidTr="0039751D">
        <w:trPr>
          <w:trHeight w:val="146"/>
        </w:trPr>
        <w:tc>
          <w:tcPr>
            <w:tcW w:w="819" w:type="dxa"/>
          </w:tcPr>
          <w:p w:rsidR="00BF5C85" w:rsidRPr="004A42B5" w:rsidRDefault="00BF5C85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24.</w:t>
            </w:r>
          </w:p>
        </w:tc>
        <w:tc>
          <w:tcPr>
            <w:tcW w:w="8645" w:type="dxa"/>
          </w:tcPr>
          <w:p w:rsidR="00BF5C85" w:rsidRPr="004A42B5" w:rsidRDefault="00BF5C85" w:rsidP="00D21F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A42B5">
              <w:rPr>
                <w:rFonts w:ascii="Times New Roman" w:hAnsi="Times New Roman"/>
                <w:sz w:val="24"/>
                <w:szCs w:val="24"/>
              </w:rPr>
              <w:t xml:space="preserve">Встречи с ветеранами Великой Отечественной войны,  солдатскими вдовами, участниками локальных войн в Чечне и Афганистане, выпускниками-курсантами  военных учебных заведений, военнослужащими Российской армии, работниками </w:t>
            </w:r>
            <w:r w:rsidRPr="004A42B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военного комиссариата </w:t>
            </w:r>
          </w:p>
        </w:tc>
        <w:tc>
          <w:tcPr>
            <w:tcW w:w="2126" w:type="dxa"/>
          </w:tcPr>
          <w:p w:rsidR="00BF5C85" w:rsidRPr="004A42B5" w:rsidRDefault="00BF5C85" w:rsidP="00E96A9B">
            <w:pPr>
              <w:pStyle w:val="ac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2B5">
              <w:rPr>
                <w:rFonts w:ascii="Times New Roman" w:hAnsi="Times New Roman"/>
                <w:sz w:val="24"/>
                <w:szCs w:val="24"/>
              </w:rPr>
              <w:lastRenderedPageBreak/>
              <w:t>23.01.2018г. 22.02.2018г.</w:t>
            </w:r>
          </w:p>
        </w:tc>
        <w:tc>
          <w:tcPr>
            <w:tcW w:w="3828" w:type="dxa"/>
          </w:tcPr>
          <w:p w:rsidR="00BF5C85" w:rsidRPr="004A42B5" w:rsidRDefault="00BF5C85" w:rsidP="00EC4E4C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Кл.рук.1-11 кл., учителя истории, кубановедения, зав.школьной библиотекой.</w:t>
            </w:r>
          </w:p>
        </w:tc>
      </w:tr>
      <w:tr w:rsidR="00BF5C85" w:rsidRPr="006742E3" w:rsidTr="0039751D">
        <w:trPr>
          <w:trHeight w:val="146"/>
        </w:trPr>
        <w:tc>
          <w:tcPr>
            <w:tcW w:w="819" w:type="dxa"/>
          </w:tcPr>
          <w:p w:rsidR="00BF5C85" w:rsidRPr="004A42B5" w:rsidRDefault="00BF5C85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lastRenderedPageBreak/>
              <w:t>25.</w:t>
            </w:r>
          </w:p>
        </w:tc>
        <w:tc>
          <w:tcPr>
            <w:tcW w:w="8645" w:type="dxa"/>
          </w:tcPr>
          <w:p w:rsidR="00BF5C85" w:rsidRPr="004A42B5" w:rsidRDefault="00BF5C85" w:rsidP="00D21FC6">
            <w:pPr>
              <w:snapToGrid w:val="0"/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Публикации в СМИ  о ходе проведения месячника оборонно-массовой и военно-патриотической работы</w:t>
            </w:r>
          </w:p>
        </w:tc>
        <w:tc>
          <w:tcPr>
            <w:tcW w:w="2126" w:type="dxa"/>
          </w:tcPr>
          <w:p w:rsidR="00BF5C85" w:rsidRPr="004A42B5" w:rsidRDefault="00BF5C85" w:rsidP="00E96A9B">
            <w:pPr>
              <w:overflowPunct w:val="0"/>
              <w:autoSpaceDE w:val="0"/>
              <w:snapToGrid w:val="0"/>
              <w:ind w:right="34"/>
              <w:jc w:val="center"/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23.01.2018г. 22.02.2018г.</w:t>
            </w:r>
          </w:p>
        </w:tc>
        <w:tc>
          <w:tcPr>
            <w:tcW w:w="3828" w:type="dxa"/>
          </w:tcPr>
          <w:p w:rsidR="00BF5C85" w:rsidRPr="004A42B5" w:rsidRDefault="00BF5C85" w:rsidP="00EC4E4C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Кл.рук.1-11 кл., учителя истории, кубановедения, зав.школьной библиотекой, ст.вожатый, зам.директора по ВР</w:t>
            </w:r>
          </w:p>
        </w:tc>
      </w:tr>
      <w:tr w:rsidR="00BF5C85" w:rsidRPr="006742E3" w:rsidTr="0039751D">
        <w:trPr>
          <w:trHeight w:val="146"/>
        </w:trPr>
        <w:tc>
          <w:tcPr>
            <w:tcW w:w="819" w:type="dxa"/>
          </w:tcPr>
          <w:p w:rsidR="00BF5C85" w:rsidRPr="004A42B5" w:rsidRDefault="00BF5C85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26.</w:t>
            </w:r>
          </w:p>
        </w:tc>
        <w:tc>
          <w:tcPr>
            <w:tcW w:w="8645" w:type="dxa"/>
          </w:tcPr>
          <w:p w:rsidR="00BF5C85" w:rsidRPr="004A42B5" w:rsidRDefault="00BF5C85" w:rsidP="00D21FC6">
            <w:pPr>
              <w:snapToGrid w:val="0"/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Тематические выставки книг «Память, которой не будет забвенья», «Ожили памяти мгновения войны» и др.</w:t>
            </w:r>
          </w:p>
        </w:tc>
        <w:tc>
          <w:tcPr>
            <w:tcW w:w="2126" w:type="dxa"/>
          </w:tcPr>
          <w:p w:rsidR="00BF5C85" w:rsidRPr="004A42B5" w:rsidRDefault="00BF5C85" w:rsidP="00E96A9B">
            <w:pPr>
              <w:overflowPunct w:val="0"/>
              <w:autoSpaceDE w:val="0"/>
              <w:snapToGrid w:val="0"/>
              <w:jc w:val="center"/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23.01.2018г. -22.02.2018г.</w:t>
            </w:r>
          </w:p>
        </w:tc>
        <w:tc>
          <w:tcPr>
            <w:tcW w:w="3828" w:type="dxa"/>
          </w:tcPr>
          <w:p w:rsidR="00BF5C85" w:rsidRPr="004A42B5" w:rsidRDefault="00BF5C85" w:rsidP="00EC4E4C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Учителя истории, кубановедения, зав.школьной библиотекой,</w:t>
            </w:r>
          </w:p>
        </w:tc>
      </w:tr>
      <w:tr w:rsidR="00BF5C85" w:rsidRPr="006742E3" w:rsidTr="0039751D">
        <w:trPr>
          <w:trHeight w:val="146"/>
        </w:trPr>
        <w:tc>
          <w:tcPr>
            <w:tcW w:w="819" w:type="dxa"/>
          </w:tcPr>
          <w:p w:rsidR="00BF5C85" w:rsidRPr="004A42B5" w:rsidRDefault="00BF5C85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27.</w:t>
            </w:r>
          </w:p>
        </w:tc>
        <w:tc>
          <w:tcPr>
            <w:tcW w:w="8645" w:type="dxa"/>
          </w:tcPr>
          <w:p w:rsidR="00BF5C85" w:rsidRPr="004A42B5" w:rsidRDefault="00BF5C85" w:rsidP="00D21FC6">
            <w:pPr>
              <w:snapToGrid w:val="0"/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Выставки фотографий «Есть имена, и есть такие даты»</w:t>
            </w:r>
          </w:p>
        </w:tc>
        <w:tc>
          <w:tcPr>
            <w:tcW w:w="2126" w:type="dxa"/>
          </w:tcPr>
          <w:p w:rsidR="00BF5C85" w:rsidRPr="004A42B5" w:rsidRDefault="00BF5C85" w:rsidP="00E96A9B">
            <w:pPr>
              <w:overflowPunct w:val="0"/>
              <w:autoSpaceDE w:val="0"/>
              <w:snapToGrid w:val="0"/>
              <w:jc w:val="center"/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23.01.2018г. -22.02.2018г.</w:t>
            </w:r>
          </w:p>
        </w:tc>
        <w:tc>
          <w:tcPr>
            <w:tcW w:w="3828" w:type="dxa"/>
          </w:tcPr>
          <w:p w:rsidR="00BF5C85" w:rsidRPr="004A42B5" w:rsidRDefault="00BF5C85" w:rsidP="00EC4E4C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Кл.рук.1-11 кл., учителя истории, кубановедения.</w:t>
            </w:r>
          </w:p>
        </w:tc>
      </w:tr>
      <w:tr w:rsidR="00BF5C85" w:rsidRPr="006742E3" w:rsidTr="0039751D">
        <w:trPr>
          <w:trHeight w:val="146"/>
        </w:trPr>
        <w:tc>
          <w:tcPr>
            <w:tcW w:w="819" w:type="dxa"/>
          </w:tcPr>
          <w:p w:rsidR="00BF5C85" w:rsidRPr="004A42B5" w:rsidRDefault="00BF5C85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28.</w:t>
            </w:r>
          </w:p>
        </w:tc>
        <w:tc>
          <w:tcPr>
            <w:tcW w:w="8645" w:type="dxa"/>
          </w:tcPr>
          <w:p w:rsidR="00BF5C85" w:rsidRPr="004A42B5" w:rsidRDefault="00BF5C85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Тематические выставки стенгазет, плакатов, рисунков «Гордись, Отчизна, славными сынами!», «России верные сыны», «Герои Отечества» и др.</w:t>
            </w:r>
          </w:p>
        </w:tc>
        <w:tc>
          <w:tcPr>
            <w:tcW w:w="2126" w:type="dxa"/>
          </w:tcPr>
          <w:p w:rsidR="00BF5C85" w:rsidRPr="004A42B5" w:rsidRDefault="00BF5C85" w:rsidP="00E96A9B">
            <w:pPr>
              <w:overflowPunct w:val="0"/>
              <w:autoSpaceDE w:val="0"/>
              <w:snapToGrid w:val="0"/>
              <w:jc w:val="center"/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23.01.2018г. 22.02.2018г.</w:t>
            </w:r>
          </w:p>
        </w:tc>
        <w:tc>
          <w:tcPr>
            <w:tcW w:w="3828" w:type="dxa"/>
          </w:tcPr>
          <w:p w:rsidR="00BF5C85" w:rsidRPr="004A42B5" w:rsidRDefault="00BF5C85" w:rsidP="00EC4E4C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Учитель ИЗО Ефременко Е.П., ст.вожатый Гостищева А.В.</w:t>
            </w:r>
          </w:p>
        </w:tc>
      </w:tr>
      <w:tr w:rsidR="00BF5C85" w:rsidRPr="006742E3" w:rsidTr="0039751D">
        <w:trPr>
          <w:trHeight w:val="146"/>
        </w:trPr>
        <w:tc>
          <w:tcPr>
            <w:tcW w:w="819" w:type="dxa"/>
          </w:tcPr>
          <w:p w:rsidR="00BF5C85" w:rsidRPr="004A42B5" w:rsidRDefault="00BF5C85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29.</w:t>
            </w:r>
          </w:p>
        </w:tc>
        <w:tc>
          <w:tcPr>
            <w:tcW w:w="8645" w:type="dxa"/>
          </w:tcPr>
          <w:p w:rsidR="00BF5C85" w:rsidRPr="004A42B5" w:rsidRDefault="00BF5C85" w:rsidP="00D21F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A42B5">
              <w:rPr>
                <w:rFonts w:ascii="Times New Roman" w:hAnsi="Times New Roman"/>
                <w:sz w:val="24"/>
                <w:szCs w:val="24"/>
              </w:rPr>
              <w:t>Тематические мероприятия «Кубани славные сыны» (классные часы, уроки-презентации, Уроки мужества, виртуальные экскурсии, круглые столы, музейные и библиотечные уроки  о казаках - участниках Великой Отечественной войны)</w:t>
            </w:r>
          </w:p>
        </w:tc>
        <w:tc>
          <w:tcPr>
            <w:tcW w:w="2126" w:type="dxa"/>
          </w:tcPr>
          <w:p w:rsidR="00BF5C85" w:rsidRPr="004A42B5" w:rsidRDefault="00BF5C85" w:rsidP="00E96A9B">
            <w:pPr>
              <w:pStyle w:val="ac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2B5">
              <w:rPr>
                <w:rFonts w:ascii="Times New Roman" w:hAnsi="Times New Roman"/>
                <w:sz w:val="24"/>
                <w:szCs w:val="24"/>
              </w:rPr>
              <w:t>25.01.2018г. 19.02.2018г.</w:t>
            </w:r>
          </w:p>
        </w:tc>
        <w:tc>
          <w:tcPr>
            <w:tcW w:w="3828" w:type="dxa"/>
          </w:tcPr>
          <w:p w:rsidR="00BF5C85" w:rsidRPr="004A42B5" w:rsidRDefault="00BF5C85" w:rsidP="00EC4E4C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Кл.рук.1-11 кл., учителя истории, кубановедения, зав.школьной библиотекой, ст.вожатый, зам.директора по ВР</w:t>
            </w:r>
          </w:p>
        </w:tc>
      </w:tr>
      <w:tr w:rsidR="00BF5C85" w:rsidRPr="006742E3" w:rsidTr="0039751D">
        <w:trPr>
          <w:trHeight w:val="146"/>
        </w:trPr>
        <w:tc>
          <w:tcPr>
            <w:tcW w:w="819" w:type="dxa"/>
          </w:tcPr>
          <w:p w:rsidR="00BF5C85" w:rsidRPr="004A42B5" w:rsidRDefault="00BF5C85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30.</w:t>
            </w:r>
          </w:p>
        </w:tc>
        <w:tc>
          <w:tcPr>
            <w:tcW w:w="8645" w:type="dxa"/>
          </w:tcPr>
          <w:p w:rsidR="00BF5C85" w:rsidRPr="004A42B5" w:rsidRDefault="00BF5C85" w:rsidP="00D21F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A42B5">
              <w:rPr>
                <w:rFonts w:ascii="Times New Roman" w:hAnsi="Times New Roman"/>
                <w:sz w:val="24"/>
                <w:szCs w:val="24"/>
              </w:rPr>
              <w:t xml:space="preserve">Час поэзии и прозы  «Великим огненным годам святую Память сохраняя» (исполнение произведений поэтов и писателей-фронтовиков Кубани) </w:t>
            </w:r>
          </w:p>
        </w:tc>
        <w:tc>
          <w:tcPr>
            <w:tcW w:w="2126" w:type="dxa"/>
          </w:tcPr>
          <w:p w:rsidR="00BF5C85" w:rsidRPr="004A42B5" w:rsidRDefault="00BF5C85" w:rsidP="00E96A9B">
            <w:pPr>
              <w:pStyle w:val="ac"/>
              <w:ind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2B5">
              <w:rPr>
                <w:rFonts w:ascii="Times New Roman" w:hAnsi="Times New Roman"/>
                <w:sz w:val="24"/>
                <w:szCs w:val="24"/>
              </w:rPr>
              <w:t>26.01.2018г. -16.02.2018г.</w:t>
            </w:r>
          </w:p>
        </w:tc>
        <w:tc>
          <w:tcPr>
            <w:tcW w:w="3828" w:type="dxa"/>
          </w:tcPr>
          <w:p w:rsidR="00BF5C85" w:rsidRPr="004A42B5" w:rsidRDefault="00BF5C85" w:rsidP="00EC4E4C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Учителя русского языка и литературы Илюшко О.М., Малькова Т.Г., Крылатова Л.Г., Гостищева А.В., Хожаева Т.В., Луговская С.Н.</w:t>
            </w:r>
          </w:p>
        </w:tc>
      </w:tr>
      <w:tr w:rsidR="00BF5C85" w:rsidRPr="006742E3" w:rsidTr="0039751D">
        <w:trPr>
          <w:trHeight w:val="146"/>
        </w:trPr>
        <w:tc>
          <w:tcPr>
            <w:tcW w:w="819" w:type="dxa"/>
          </w:tcPr>
          <w:p w:rsidR="00BF5C85" w:rsidRPr="004A42B5" w:rsidRDefault="00BF5C85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31.</w:t>
            </w:r>
          </w:p>
        </w:tc>
        <w:tc>
          <w:tcPr>
            <w:tcW w:w="8645" w:type="dxa"/>
          </w:tcPr>
          <w:p w:rsidR="00BF5C85" w:rsidRPr="004A42B5" w:rsidRDefault="00BF5C85" w:rsidP="00D21FC6">
            <w:pPr>
              <w:snapToGrid w:val="0"/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 xml:space="preserve">Патриотическая акция «Навечно в памяти народной непокоренный Ленинград», посвященная 74-й годовщине полного освобождения города Ленинграда от фашистской блокады </w:t>
            </w:r>
          </w:p>
        </w:tc>
        <w:tc>
          <w:tcPr>
            <w:tcW w:w="2126" w:type="dxa"/>
          </w:tcPr>
          <w:p w:rsidR="00BF5C85" w:rsidRPr="004A42B5" w:rsidRDefault="00BF5C85" w:rsidP="00E96A9B">
            <w:pPr>
              <w:overflowPunct w:val="0"/>
              <w:autoSpaceDE w:val="0"/>
              <w:snapToGrid w:val="0"/>
              <w:jc w:val="center"/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27.01.2018г.</w:t>
            </w:r>
          </w:p>
        </w:tc>
        <w:tc>
          <w:tcPr>
            <w:tcW w:w="3828" w:type="dxa"/>
          </w:tcPr>
          <w:p w:rsidR="00BF5C85" w:rsidRPr="004A42B5" w:rsidRDefault="00BF5C85" w:rsidP="00EC4E4C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Кл.рук.1-11 кл., учителя истории</w:t>
            </w:r>
          </w:p>
        </w:tc>
      </w:tr>
      <w:tr w:rsidR="00BF5C85" w:rsidRPr="006742E3" w:rsidTr="0039751D">
        <w:trPr>
          <w:trHeight w:val="146"/>
        </w:trPr>
        <w:tc>
          <w:tcPr>
            <w:tcW w:w="819" w:type="dxa"/>
          </w:tcPr>
          <w:p w:rsidR="00BF5C85" w:rsidRPr="004A42B5" w:rsidRDefault="00BF5C85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32.</w:t>
            </w:r>
          </w:p>
        </w:tc>
        <w:tc>
          <w:tcPr>
            <w:tcW w:w="8645" w:type="dxa"/>
          </w:tcPr>
          <w:p w:rsidR="00BF5C85" w:rsidRPr="00D70221" w:rsidRDefault="00BF5C85" w:rsidP="00D21FC6">
            <w:pPr>
              <w:rPr>
                <w:sz w:val="24"/>
                <w:szCs w:val="24"/>
              </w:rPr>
            </w:pPr>
            <w:r w:rsidRPr="00D70221">
              <w:rPr>
                <w:sz w:val="24"/>
                <w:szCs w:val="24"/>
              </w:rPr>
              <w:t>Проведение тематической недели «Вехи памяти и славы», приуроченной к 75-ой годовщине освобождения станицы Каневской и Каневского района от  немецко-фашистских захватчиков</w:t>
            </w:r>
          </w:p>
        </w:tc>
        <w:tc>
          <w:tcPr>
            <w:tcW w:w="2126" w:type="dxa"/>
          </w:tcPr>
          <w:p w:rsidR="00BF5C85" w:rsidRPr="00D70221" w:rsidRDefault="00BF5C85" w:rsidP="00E96A9B">
            <w:pPr>
              <w:ind w:left="34" w:right="34"/>
              <w:jc w:val="center"/>
              <w:rPr>
                <w:sz w:val="24"/>
                <w:szCs w:val="24"/>
              </w:rPr>
            </w:pPr>
            <w:r w:rsidRPr="00D70221">
              <w:rPr>
                <w:sz w:val="24"/>
                <w:szCs w:val="24"/>
              </w:rPr>
              <w:t>01.02.2018г. -06.02.2018г.</w:t>
            </w:r>
          </w:p>
        </w:tc>
        <w:tc>
          <w:tcPr>
            <w:tcW w:w="3828" w:type="dxa"/>
          </w:tcPr>
          <w:p w:rsidR="00BF5C85" w:rsidRPr="00D70221" w:rsidRDefault="00BF5C85" w:rsidP="00EC4E4C">
            <w:pPr>
              <w:rPr>
                <w:sz w:val="24"/>
                <w:szCs w:val="24"/>
              </w:rPr>
            </w:pPr>
            <w:r w:rsidRPr="00D70221">
              <w:rPr>
                <w:sz w:val="24"/>
                <w:szCs w:val="24"/>
              </w:rPr>
              <w:t>Кл.рук.1-11 кл., учителя истории, кубановедения.</w:t>
            </w:r>
          </w:p>
        </w:tc>
      </w:tr>
      <w:tr w:rsidR="00D70221" w:rsidRPr="006742E3" w:rsidTr="0039751D">
        <w:trPr>
          <w:trHeight w:val="146"/>
        </w:trPr>
        <w:tc>
          <w:tcPr>
            <w:tcW w:w="819" w:type="dxa"/>
          </w:tcPr>
          <w:p w:rsidR="00D70221" w:rsidRPr="004A42B5" w:rsidRDefault="00D70221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33.</w:t>
            </w:r>
          </w:p>
        </w:tc>
        <w:tc>
          <w:tcPr>
            <w:tcW w:w="8645" w:type="dxa"/>
          </w:tcPr>
          <w:p w:rsidR="00D70221" w:rsidRPr="00D70221" w:rsidRDefault="00D70221" w:rsidP="004344E9">
            <w:pPr>
              <w:rPr>
                <w:sz w:val="24"/>
                <w:szCs w:val="24"/>
              </w:rPr>
            </w:pPr>
            <w:r w:rsidRPr="00D70221">
              <w:rPr>
                <w:sz w:val="24"/>
                <w:szCs w:val="24"/>
              </w:rPr>
              <w:t>Международный день памяти жертв Холокоста.</w:t>
            </w:r>
          </w:p>
          <w:p w:rsidR="00D70221" w:rsidRPr="00D70221" w:rsidRDefault="00D70221" w:rsidP="00D21FC6">
            <w:pPr>
              <w:rPr>
                <w:b/>
                <w:sz w:val="24"/>
                <w:szCs w:val="24"/>
              </w:rPr>
            </w:pPr>
            <w:r w:rsidRPr="00D70221">
              <w:rPr>
                <w:sz w:val="24"/>
                <w:szCs w:val="24"/>
                <w:shd w:val="clear" w:color="auto" w:fill="FFFFFF"/>
              </w:rPr>
              <w:t xml:space="preserve"> День воинской славы России- День полного  </w:t>
            </w:r>
            <w:r w:rsidRPr="00D70221">
              <w:rPr>
                <w:rStyle w:val="ad"/>
                <w:bCs/>
                <w:i w:val="0"/>
                <w:sz w:val="24"/>
                <w:szCs w:val="24"/>
                <w:shd w:val="clear" w:color="auto" w:fill="FFFFFF"/>
              </w:rPr>
              <w:t>освобождения Ленинграда</w:t>
            </w:r>
            <w:r w:rsidRPr="00D70221">
              <w:rPr>
                <w:sz w:val="24"/>
                <w:szCs w:val="24"/>
                <w:shd w:val="clear" w:color="auto" w:fill="FFFFFF"/>
              </w:rPr>
              <w:t> от фашистской блокады (1944 год)</w:t>
            </w:r>
          </w:p>
        </w:tc>
        <w:tc>
          <w:tcPr>
            <w:tcW w:w="2126" w:type="dxa"/>
          </w:tcPr>
          <w:p w:rsidR="00D70221" w:rsidRPr="00D70221" w:rsidRDefault="00D70221" w:rsidP="00D21FC6">
            <w:pPr>
              <w:ind w:left="34" w:right="34"/>
              <w:jc w:val="center"/>
              <w:rPr>
                <w:sz w:val="24"/>
                <w:szCs w:val="24"/>
              </w:rPr>
            </w:pPr>
            <w:r w:rsidRPr="00D70221">
              <w:rPr>
                <w:sz w:val="24"/>
                <w:szCs w:val="24"/>
              </w:rPr>
              <w:t>27.01.2018г.</w:t>
            </w:r>
          </w:p>
        </w:tc>
        <w:tc>
          <w:tcPr>
            <w:tcW w:w="3828" w:type="dxa"/>
          </w:tcPr>
          <w:p w:rsidR="00D70221" w:rsidRPr="00D70221" w:rsidRDefault="00D70221" w:rsidP="00D21FC6">
            <w:pPr>
              <w:rPr>
                <w:sz w:val="24"/>
                <w:szCs w:val="24"/>
              </w:rPr>
            </w:pPr>
            <w:r w:rsidRPr="00D70221">
              <w:rPr>
                <w:sz w:val="24"/>
                <w:szCs w:val="24"/>
              </w:rPr>
              <w:t>Кл.рук.5-11 кл., учителя истории</w:t>
            </w:r>
          </w:p>
        </w:tc>
      </w:tr>
      <w:tr w:rsidR="00D70221" w:rsidRPr="006742E3" w:rsidTr="0039751D">
        <w:trPr>
          <w:trHeight w:val="146"/>
        </w:trPr>
        <w:tc>
          <w:tcPr>
            <w:tcW w:w="819" w:type="dxa"/>
          </w:tcPr>
          <w:p w:rsidR="00D70221" w:rsidRPr="004A42B5" w:rsidRDefault="00D70221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34.</w:t>
            </w:r>
          </w:p>
        </w:tc>
        <w:tc>
          <w:tcPr>
            <w:tcW w:w="8645" w:type="dxa"/>
          </w:tcPr>
          <w:p w:rsidR="00D70221" w:rsidRPr="00D70221" w:rsidRDefault="00D70221" w:rsidP="004344E9">
            <w:pPr>
              <w:rPr>
                <w:i/>
                <w:sz w:val="24"/>
                <w:szCs w:val="24"/>
              </w:rPr>
            </w:pPr>
            <w:r w:rsidRPr="00D70221">
              <w:rPr>
                <w:rStyle w:val="ad"/>
                <w:bCs/>
                <w:i w:val="0"/>
                <w:sz w:val="24"/>
                <w:szCs w:val="24"/>
                <w:shd w:val="clear" w:color="auto" w:fill="FFFFFF"/>
              </w:rPr>
              <w:t xml:space="preserve">Конкурс </w:t>
            </w:r>
            <w:r w:rsidRPr="00D70221">
              <w:rPr>
                <w:i/>
                <w:sz w:val="24"/>
                <w:szCs w:val="24"/>
                <w:shd w:val="clear" w:color="auto" w:fill="FFFFFF"/>
              </w:rPr>
              <w:t> </w:t>
            </w:r>
            <w:r w:rsidRPr="00D70221">
              <w:rPr>
                <w:sz w:val="24"/>
                <w:szCs w:val="24"/>
                <w:shd w:val="clear" w:color="auto" w:fill="FFFFFF"/>
              </w:rPr>
              <w:t>военно-патриотической</w:t>
            </w:r>
            <w:r w:rsidRPr="00D70221">
              <w:rPr>
                <w:i/>
                <w:sz w:val="24"/>
                <w:szCs w:val="24"/>
                <w:shd w:val="clear" w:color="auto" w:fill="FFFFFF"/>
              </w:rPr>
              <w:t> </w:t>
            </w:r>
            <w:r w:rsidRPr="00D70221">
              <w:rPr>
                <w:rStyle w:val="ad"/>
                <w:bCs/>
                <w:i w:val="0"/>
                <w:sz w:val="24"/>
                <w:szCs w:val="24"/>
                <w:shd w:val="clear" w:color="auto" w:fill="FFFFFF"/>
              </w:rPr>
              <w:t>песни</w:t>
            </w:r>
            <w:r w:rsidRPr="00D70221">
              <w:rPr>
                <w:i/>
                <w:sz w:val="24"/>
                <w:szCs w:val="24"/>
                <w:shd w:val="clear" w:color="auto" w:fill="FFFFFF"/>
              </w:rPr>
              <w:t>«</w:t>
            </w:r>
            <w:r w:rsidRPr="00D70221">
              <w:rPr>
                <w:rStyle w:val="ad"/>
                <w:bCs/>
                <w:i w:val="0"/>
                <w:sz w:val="24"/>
                <w:szCs w:val="24"/>
                <w:shd w:val="clear" w:color="auto" w:fill="FFFFFF"/>
              </w:rPr>
              <w:t>Битва хоров</w:t>
            </w:r>
            <w:r w:rsidRPr="00D70221">
              <w:rPr>
                <w:i/>
                <w:sz w:val="24"/>
                <w:szCs w:val="24"/>
                <w:shd w:val="clear" w:color="auto" w:fill="FFFFFF"/>
              </w:rPr>
              <w:t xml:space="preserve">» </w:t>
            </w:r>
            <w:r w:rsidRPr="00D70221">
              <w:rPr>
                <w:sz w:val="24"/>
                <w:szCs w:val="24"/>
                <w:shd w:val="clear" w:color="auto" w:fill="FFFFFF"/>
              </w:rPr>
              <w:t>«Мелодия солдатского сердца»</w:t>
            </w:r>
          </w:p>
        </w:tc>
        <w:tc>
          <w:tcPr>
            <w:tcW w:w="2126" w:type="dxa"/>
          </w:tcPr>
          <w:p w:rsidR="00D70221" w:rsidRPr="00D70221" w:rsidRDefault="00D70221" w:rsidP="00D21FC6">
            <w:pPr>
              <w:ind w:left="34" w:right="34"/>
              <w:jc w:val="center"/>
              <w:rPr>
                <w:sz w:val="24"/>
                <w:szCs w:val="24"/>
              </w:rPr>
            </w:pPr>
            <w:r w:rsidRPr="00D70221">
              <w:rPr>
                <w:sz w:val="24"/>
                <w:szCs w:val="24"/>
              </w:rPr>
              <w:t>12.02.2018</w:t>
            </w:r>
          </w:p>
        </w:tc>
        <w:tc>
          <w:tcPr>
            <w:tcW w:w="3828" w:type="dxa"/>
          </w:tcPr>
          <w:p w:rsidR="00D70221" w:rsidRPr="00D70221" w:rsidRDefault="00D70221" w:rsidP="00D70221">
            <w:pPr>
              <w:rPr>
                <w:sz w:val="24"/>
                <w:szCs w:val="24"/>
              </w:rPr>
            </w:pPr>
            <w:r w:rsidRPr="00D70221">
              <w:rPr>
                <w:sz w:val="24"/>
                <w:szCs w:val="24"/>
              </w:rPr>
              <w:t xml:space="preserve">Кл.рук.1-4 кл., заместитель директора по ВР  Хожаева Т.В., </w:t>
            </w:r>
          </w:p>
          <w:p w:rsidR="00D70221" w:rsidRPr="00D70221" w:rsidRDefault="00D70221" w:rsidP="00D70221">
            <w:pPr>
              <w:rPr>
                <w:sz w:val="24"/>
                <w:szCs w:val="24"/>
              </w:rPr>
            </w:pPr>
            <w:r w:rsidRPr="00D70221">
              <w:rPr>
                <w:sz w:val="24"/>
                <w:szCs w:val="24"/>
              </w:rPr>
              <w:t>ст.вожатая  Гостищева А.В.,</w:t>
            </w:r>
          </w:p>
          <w:p w:rsidR="00D70221" w:rsidRPr="00D70221" w:rsidRDefault="00D70221" w:rsidP="00D70221">
            <w:pPr>
              <w:rPr>
                <w:sz w:val="24"/>
                <w:szCs w:val="24"/>
              </w:rPr>
            </w:pPr>
            <w:r w:rsidRPr="00D70221">
              <w:rPr>
                <w:sz w:val="24"/>
                <w:szCs w:val="24"/>
              </w:rPr>
              <w:t>учитель музыки Яцун А.Г.</w:t>
            </w:r>
          </w:p>
        </w:tc>
      </w:tr>
      <w:tr w:rsidR="003B781A" w:rsidRPr="006742E3" w:rsidTr="0039751D">
        <w:trPr>
          <w:trHeight w:val="146"/>
        </w:trPr>
        <w:tc>
          <w:tcPr>
            <w:tcW w:w="819" w:type="dxa"/>
          </w:tcPr>
          <w:p w:rsidR="003B781A" w:rsidRPr="004A42B5" w:rsidRDefault="003B781A" w:rsidP="006E46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35.</w:t>
            </w:r>
          </w:p>
        </w:tc>
        <w:tc>
          <w:tcPr>
            <w:tcW w:w="8645" w:type="dxa"/>
          </w:tcPr>
          <w:p w:rsidR="003B781A" w:rsidRPr="003B781A" w:rsidRDefault="003B781A" w:rsidP="004344E9">
            <w:pPr>
              <w:rPr>
                <w:sz w:val="24"/>
                <w:szCs w:val="24"/>
              </w:rPr>
            </w:pPr>
            <w:r w:rsidRPr="003B781A">
              <w:rPr>
                <w:rStyle w:val="ad"/>
                <w:bCs/>
                <w:i w:val="0"/>
                <w:sz w:val="24"/>
                <w:szCs w:val="24"/>
                <w:shd w:val="clear" w:color="auto" w:fill="FFFFFF"/>
              </w:rPr>
              <w:t xml:space="preserve">Музейные уроки  </w:t>
            </w:r>
            <w:r w:rsidRPr="003B781A">
              <w:rPr>
                <w:sz w:val="24"/>
                <w:szCs w:val="24"/>
              </w:rPr>
              <w:t>«Кубань в Великой Отечественной войне» ,</w:t>
            </w:r>
          </w:p>
          <w:p w:rsidR="003B781A" w:rsidRPr="003B781A" w:rsidRDefault="003B781A" w:rsidP="004344E9">
            <w:pPr>
              <w:rPr>
                <w:sz w:val="24"/>
                <w:szCs w:val="24"/>
              </w:rPr>
            </w:pPr>
            <w:r w:rsidRPr="003B781A">
              <w:rPr>
                <w:sz w:val="24"/>
                <w:szCs w:val="24"/>
              </w:rPr>
              <w:t xml:space="preserve"> « Сталинград: 200 дней мужества и стойкости»,</w:t>
            </w:r>
          </w:p>
          <w:p w:rsidR="003B781A" w:rsidRPr="003B781A" w:rsidRDefault="003B781A" w:rsidP="004344E9">
            <w:pPr>
              <w:rPr>
                <w:sz w:val="24"/>
                <w:szCs w:val="24"/>
              </w:rPr>
            </w:pPr>
            <w:r w:rsidRPr="003B781A">
              <w:rPr>
                <w:sz w:val="24"/>
                <w:szCs w:val="24"/>
              </w:rPr>
              <w:t xml:space="preserve">«Традиции доблести и чести», «Партизанский отряд «Защита Родины» - освободители  Кубани от немецко-фашистских оккупантов»,  «Это он не вернулся из боя»  </w:t>
            </w:r>
          </w:p>
          <w:p w:rsidR="003B781A" w:rsidRPr="003B781A" w:rsidRDefault="003B781A" w:rsidP="004344E9">
            <w:pPr>
              <w:rPr>
                <w:rStyle w:val="ad"/>
                <w:bCs/>
                <w:i w:val="0"/>
                <w:sz w:val="24"/>
                <w:szCs w:val="24"/>
                <w:shd w:val="clear" w:color="auto" w:fill="FFFFFF"/>
              </w:rPr>
            </w:pPr>
            <w:r w:rsidRPr="003B781A">
              <w:rPr>
                <w:rStyle w:val="ad"/>
                <w:bCs/>
                <w:i w:val="0"/>
                <w:sz w:val="24"/>
                <w:szCs w:val="24"/>
                <w:shd w:val="clear" w:color="auto" w:fill="FFFFFF"/>
              </w:rPr>
              <w:lastRenderedPageBreak/>
              <w:t>(музей Ф.А.Щербины ДК ст.Новодеревянковская)</w:t>
            </w:r>
          </w:p>
        </w:tc>
        <w:tc>
          <w:tcPr>
            <w:tcW w:w="2126" w:type="dxa"/>
          </w:tcPr>
          <w:p w:rsidR="003B781A" w:rsidRPr="003B781A" w:rsidRDefault="003B781A" w:rsidP="00D21FC6">
            <w:pPr>
              <w:ind w:left="34" w:right="34"/>
              <w:jc w:val="center"/>
              <w:rPr>
                <w:sz w:val="24"/>
                <w:szCs w:val="24"/>
              </w:rPr>
            </w:pPr>
            <w:r w:rsidRPr="003B781A">
              <w:rPr>
                <w:sz w:val="24"/>
                <w:szCs w:val="24"/>
              </w:rPr>
              <w:lastRenderedPageBreak/>
              <w:t>23.01.2018г. - 22.02.2018г.</w:t>
            </w:r>
          </w:p>
        </w:tc>
        <w:tc>
          <w:tcPr>
            <w:tcW w:w="3828" w:type="dxa"/>
          </w:tcPr>
          <w:p w:rsidR="003B781A" w:rsidRPr="003B781A" w:rsidRDefault="003B781A" w:rsidP="00D70221">
            <w:pPr>
              <w:rPr>
                <w:sz w:val="24"/>
                <w:szCs w:val="24"/>
              </w:rPr>
            </w:pPr>
            <w:r w:rsidRPr="003B781A">
              <w:rPr>
                <w:sz w:val="24"/>
                <w:szCs w:val="24"/>
              </w:rPr>
              <w:t>Кл.рук.1-11 кл., учителя истории, кубановедения.</w:t>
            </w:r>
          </w:p>
        </w:tc>
      </w:tr>
      <w:tr w:rsidR="003B781A" w:rsidRPr="006742E3" w:rsidTr="0039751D">
        <w:trPr>
          <w:trHeight w:val="146"/>
        </w:trPr>
        <w:tc>
          <w:tcPr>
            <w:tcW w:w="819" w:type="dxa"/>
          </w:tcPr>
          <w:p w:rsidR="003B781A" w:rsidRPr="004A42B5" w:rsidRDefault="003B781A" w:rsidP="006E465C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lastRenderedPageBreak/>
              <w:t>36.</w:t>
            </w:r>
          </w:p>
        </w:tc>
        <w:tc>
          <w:tcPr>
            <w:tcW w:w="8645" w:type="dxa"/>
          </w:tcPr>
          <w:p w:rsidR="003B781A" w:rsidRPr="00D70221" w:rsidRDefault="003B781A" w:rsidP="00D21FC6">
            <w:pPr>
              <w:rPr>
                <w:sz w:val="24"/>
                <w:szCs w:val="24"/>
              </w:rPr>
            </w:pPr>
            <w:r w:rsidRPr="00D70221">
              <w:rPr>
                <w:sz w:val="24"/>
                <w:szCs w:val="24"/>
              </w:rPr>
              <w:t>Проведение патриотической акции в школьных библиотеках «И память о войне нам книга оживляет»</w:t>
            </w:r>
          </w:p>
        </w:tc>
        <w:tc>
          <w:tcPr>
            <w:tcW w:w="2126" w:type="dxa"/>
          </w:tcPr>
          <w:p w:rsidR="003B781A" w:rsidRPr="00D70221" w:rsidRDefault="003B781A" w:rsidP="00E96A9B">
            <w:pPr>
              <w:overflowPunct w:val="0"/>
              <w:autoSpaceDE w:val="0"/>
              <w:snapToGrid w:val="0"/>
              <w:ind w:right="34"/>
              <w:jc w:val="center"/>
              <w:rPr>
                <w:sz w:val="24"/>
                <w:szCs w:val="24"/>
              </w:rPr>
            </w:pPr>
            <w:r w:rsidRPr="00D70221">
              <w:rPr>
                <w:sz w:val="24"/>
                <w:szCs w:val="24"/>
              </w:rPr>
              <w:t>01.02.2018г. 19.02.2018г.</w:t>
            </w:r>
          </w:p>
        </w:tc>
        <w:tc>
          <w:tcPr>
            <w:tcW w:w="3828" w:type="dxa"/>
          </w:tcPr>
          <w:p w:rsidR="003B781A" w:rsidRPr="00D70221" w:rsidRDefault="003B781A" w:rsidP="00D21FC6">
            <w:pPr>
              <w:rPr>
                <w:sz w:val="24"/>
                <w:szCs w:val="24"/>
              </w:rPr>
            </w:pPr>
            <w:r w:rsidRPr="00D70221">
              <w:rPr>
                <w:sz w:val="24"/>
                <w:szCs w:val="24"/>
              </w:rPr>
              <w:t>Зав.школьной библиотекой Кревсун С.В.</w:t>
            </w:r>
          </w:p>
        </w:tc>
      </w:tr>
      <w:tr w:rsidR="003B781A" w:rsidRPr="006742E3" w:rsidTr="0039751D">
        <w:trPr>
          <w:trHeight w:val="146"/>
        </w:trPr>
        <w:tc>
          <w:tcPr>
            <w:tcW w:w="819" w:type="dxa"/>
          </w:tcPr>
          <w:p w:rsidR="003B781A" w:rsidRPr="009D5D43" w:rsidRDefault="003B781A" w:rsidP="006E465C">
            <w:pPr>
              <w:rPr>
                <w:sz w:val="24"/>
                <w:szCs w:val="24"/>
              </w:rPr>
            </w:pPr>
            <w:r w:rsidRPr="009D5D43">
              <w:rPr>
                <w:sz w:val="24"/>
                <w:szCs w:val="24"/>
              </w:rPr>
              <w:t>37.</w:t>
            </w:r>
          </w:p>
        </w:tc>
        <w:tc>
          <w:tcPr>
            <w:tcW w:w="8645" w:type="dxa"/>
          </w:tcPr>
          <w:p w:rsidR="003B781A" w:rsidRPr="009D5D43" w:rsidRDefault="003B781A" w:rsidP="00D21FC6">
            <w:pPr>
              <w:snapToGrid w:val="0"/>
              <w:rPr>
                <w:sz w:val="24"/>
                <w:szCs w:val="24"/>
              </w:rPr>
            </w:pPr>
            <w:r w:rsidRPr="009D5D43">
              <w:rPr>
                <w:sz w:val="24"/>
                <w:szCs w:val="24"/>
              </w:rPr>
              <w:t xml:space="preserve">Патриотическая акция  «У храбрых  есть только бессмертие», посвященная Дню разгрома советскими войсками немецко-фашистских войск в Сталинградской битве </w:t>
            </w:r>
          </w:p>
        </w:tc>
        <w:tc>
          <w:tcPr>
            <w:tcW w:w="2126" w:type="dxa"/>
          </w:tcPr>
          <w:p w:rsidR="003B781A" w:rsidRPr="004A42B5" w:rsidRDefault="003B781A" w:rsidP="00E96A9B">
            <w:pPr>
              <w:overflowPunct w:val="0"/>
              <w:autoSpaceDE w:val="0"/>
              <w:snapToGrid w:val="0"/>
              <w:jc w:val="center"/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02.02.2018г.</w:t>
            </w:r>
          </w:p>
        </w:tc>
        <w:tc>
          <w:tcPr>
            <w:tcW w:w="3828" w:type="dxa"/>
          </w:tcPr>
          <w:p w:rsidR="003B781A" w:rsidRPr="004A42B5" w:rsidRDefault="003B781A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Кл.рук.1-11 кл., учителя истории</w:t>
            </w:r>
          </w:p>
        </w:tc>
      </w:tr>
      <w:tr w:rsidR="009D5D43" w:rsidRPr="006742E3" w:rsidTr="009D5D43">
        <w:trPr>
          <w:trHeight w:val="428"/>
        </w:trPr>
        <w:tc>
          <w:tcPr>
            <w:tcW w:w="819" w:type="dxa"/>
          </w:tcPr>
          <w:p w:rsidR="009D5D43" w:rsidRPr="009D5D43" w:rsidRDefault="009D5D43" w:rsidP="00F41C0B">
            <w:pPr>
              <w:rPr>
                <w:sz w:val="24"/>
                <w:szCs w:val="24"/>
              </w:rPr>
            </w:pPr>
            <w:r w:rsidRPr="009D5D43">
              <w:rPr>
                <w:sz w:val="24"/>
                <w:szCs w:val="24"/>
              </w:rPr>
              <w:t>38.</w:t>
            </w:r>
          </w:p>
        </w:tc>
        <w:tc>
          <w:tcPr>
            <w:tcW w:w="8645" w:type="dxa"/>
          </w:tcPr>
          <w:p w:rsidR="009D5D43" w:rsidRPr="009D5D43" w:rsidRDefault="009D5D43" w:rsidP="009D5D43">
            <w:pPr>
              <w:rPr>
                <w:sz w:val="24"/>
                <w:szCs w:val="24"/>
              </w:rPr>
            </w:pPr>
            <w:r w:rsidRPr="009D5D43">
              <w:rPr>
                <w:sz w:val="24"/>
                <w:szCs w:val="24"/>
              </w:rPr>
              <w:t>Участие в  творческом  конкурсе     «Овеяна славой родная Кубань!»</w:t>
            </w:r>
            <w:r>
              <w:rPr>
                <w:sz w:val="24"/>
                <w:szCs w:val="24"/>
              </w:rPr>
              <w:t xml:space="preserve"> (</w:t>
            </w:r>
            <w:r w:rsidRPr="009D5D43">
              <w:rPr>
                <w:sz w:val="24"/>
                <w:szCs w:val="24"/>
              </w:rPr>
              <w:t>музей Ф.А.Щербины ст.Новодеревянковская)</w:t>
            </w:r>
          </w:p>
        </w:tc>
        <w:tc>
          <w:tcPr>
            <w:tcW w:w="2126" w:type="dxa"/>
          </w:tcPr>
          <w:p w:rsidR="009D5D43" w:rsidRPr="004A42B5" w:rsidRDefault="009D5D43" w:rsidP="00E96A9B">
            <w:pPr>
              <w:overflowPunct w:val="0"/>
              <w:autoSpaceDE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14.02.2018</w:t>
            </w:r>
          </w:p>
        </w:tc>
        <w:tc>
          <w:tcPr>
            <w:tcW w:w="3828" w:type="dxa"/>
          </w:tcPr>
          <w:p w:rsidR="009D5D43" w:rsidRPr="004A42B5" w:rsidRDefault="009D5D43" w:rsidP="00D21F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Кл.рук.1-9</w:t>
            </w:r>
            <w:r w:rsidRPr="004A42B5">
              <w:rPr>
                <w:sz w:val="24"/>
                <w:szCs w:val="24"/>
              </w:rPr>
              <w:t xml:space="preserve"> кл.</w:t>
            </w:r>
          </w:p>
        </w:tc>
      </w:tr>
      <w:tr w:rsidR="009D5D43" w:rsidRPr="006742E3" w:rsidTr="0039751D">
        <w:trPr>
          <w:trHeight w:val="146"/>
        </w:trPr>
        <w:tc>
          <w:tcPr>
            <w:tcW w:w="819" w:type="dxa"/>
          </w:tcPr>
          <w:p w:rsidR="009D5D43" w:rsidRPr="004A42B5" w:rsidRDefault="009D5D43" w:rsidP="00F41C0B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39.</w:t>
            </w:r>
          </w:p>
        </w:tc>
        <w:tc>
          <w:tcPr>
            <w:tcW w:w="8645" w:type="dxa"/>
          </w:tcPr>
          <w:p w:rsidR="009D5D43" w:rsidRPr="004A42B5" w:rsidRDefault="009D5D43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Мероприятие, посвященное 75-й годовщине освобождения станицы Каневской и Каневского района от немецко-фашистских захватчиков</w:t>
            </w:r>
          </w:p>
        </w:tc>
        <w:tc>
          <w:tcPr>
            <w:tcW w:w="2126" w:type="dxa"/>
          </w:tcPr>
          <w:p w:rsidR="009D5D43" w:rsidRPr="004A42B5" w:rsidRDefault="009D5D43" w:rsidP="00E96A9B">
            <w:pPr>
              <w:overflowPunct w:val="0"/>
              <w:autoSpaceDE w:val="0"/>
              <w:snapToGrid w:val="0"/>
              <w:ind w:right="34"/>
              <w:jc w:val="center"/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05.02.2018г.</w:t>
            </w:r>
          </w:p>
        </w:tc>
        <w:tc>
          <w:tcPr>
            <w:tcW w:w="3828" w:type="dxa"/>
          </w:tcPr>
          <w:p w:rsidR="009D5D43" w:rsidRPr="004A42B5" w:rsidRDefault="009D5D43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Кл.рук.1-11 кл., учителя истории, кубановедения.</w:t>
            </w:r>
          </w:p>
        </w:tc>
      </w:tr>
      <w:tr w:rsidR="009D5D43" w:rsidRPr="006742E3" w:rsidTr="0039751D">
        <w:trPr>
          <w:trHeight w:val="146"/>
        </w:trPr>
        <w:tc>
          <w:tcPr>
            <w:tcW w:w="819" w:type="dxa"/>
          </w:tcPr>
          <w:p w:rsidR="009D5D43" w:rsidRPr="004A42B5" w:rsidRDefault="009D5D43" w:rsidP="00F41C0B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40.</w:t>
            </w:r>
          </w:p>
        </w:tc>
        <w:tc>
          <w:tcPr>
            <w:tcW w:w="8645" w:type="dxa"/>
          </w:tcPr>
          <w:p w:rsidR="009D5D43" w:rsidRPr="004A42B5" w:rsidRDefault="009D5D43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 xml:space="preserve">Проведение тематических мероприятий «Мы этой памяти верны»,  посвященных Дню памяти о россиянах, исполнявших служебный долг за пределами Отечества </w:t>
            </w:r>
          </w:p>
        </w:tc>
        <w:tc>
          <w:tcPr>
            <w:tcW w:w="2126" w:type="dxa"/>
          </w:tcPr>
          <w:p w:rsidR="009D5D43" w:rsidRPr="004A42B5" w:rsidRDefault="009D5D43" w:rsidP="00E96A9B">
            <w:pPr>
              <w:jc w:val="center"/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15.02.2018г.</w:t>
            </w:r>
          </w:p>
        </w:tc>
        <w:tc>
          <w:tcPr>
            <w:tcW w:w="3828" w:type="dxa"/>
          </w:tcPr>
          <w:p w:rsidR="009D5D43" w:rsidRPr="004A42B5" w:rsidRDefault="009D5D43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Кл.рук.1-11 кл., учителя истории, кубановедения,  ст.вожатый, зам.директора по ВР</w:t>
            </w:r>
          </w:p>
        </w:tc>
      </w:tr>
      <w:tr w:rsidR="009D5D43" w:rsidRPr="006742E3" w:rsidTr="0039751D">
        <w:trPr>
          <w:trHeight w:val="146"/>
        </w:trPr>
        <w:tc>
          <w:tcPr>
            <w:tcW w:w="819" w:type="dxa"/>
          </w:tcPr>
          <w:p w:rsidR="009D5D43" w:rsidRPr="004A42B5" w:rsidRDefault="009D5D43" w:rsidP="00F41C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41.</w:t>
            </w:r>
          </w:p>
        </w:tc>
        <w:tc>
          <w:tcPr>
            <w:tcW w:w="8645" w:type="dxa"/>
          </w:tcPr>
          <w:p w:rsidR="009D5D43" w:rsidRPr="004A42B5" w:rsidRDefault="009D5D43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Торжественная линейка, посвященная  закрытию месячника оборонно-массовой и военно-патриотической работы-2018</w:t>
            </w:r>
            <w:r>
              <w:rPr>
                <w:sz w:val="24"/>
                <w:szCs w:val="24"/>
              </w:rPr>
              <w:t xml:space="preserve"> </w:t>
            </w:r>
            <w:r w:rsidRPr="004A42B5">
              <w:rPr>
                <w:color w:val="000000"/>
                <w:spacing w:val="3"/>
                <w:sz w:val="24"/>
                <w:szCs w:val="24"/>
              </w:rPr>
              <w:t>«</w:t>
            </w:r>
            <w:r w:rsidRPr="004A42B5">
              <w:rPr>
                <w:sz w:val="24"/>
                <w:szCs w:val="24"/>
              </w:rPr>
              <w:t>Овеяна славой родная Кубань</w:t>
            </w:r>
            <w:r w:rsidRPr="004A42B5">
              <w:rPr>
                <w:color w:val="000000"/>
                <w:spacing w:val="3"/>
                <w:sz w:val="24"/>
                <w:szCs w:val="24"/>
              </w:rPr>
              <w:t>»</w:t>
            </w:r>
            <w:r>
              <w:rPr>
                <w:color w:val="000000"/>
                <w:spacing w:val="3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9D5D43" w:rsidRPr="004A42B5" w:rsidRDefault="009D5D43" w:rsidP="00E96A9B">
            <w:pPr>
              <w:jc w:val="center"/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22.02.2018г.</w:t>
            </w:r>
          </w:p>
        </w:tc>
        <w:tc>
          <w:tcPr>
            <w:tcW w:w="3828" w:type="dxa"/>
          </w:tcPr>
          <w:p w:rsidR="009D5D43" w:rsidRPr="004A42B5" w:rsidRDefault="009D5D43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Заместитель директора по ВР  Хожаева Т.В., ст.вожатая  Гостищева А.В.,учитель музыки Яцун А.Г.</w:t>
            </w:r>
          </w:p>
        </w:tc>
      </w:tr>
      <w:tr w:rsidR="009D5D43" w:rsidRPr="006742E3" w:rsidTr="0039751D">
        <w:trPr>
          <w:trHeight w:val="146"/>
        </w:trPr>
        <w:tc>
          <w:tcPr>
            <w:tcW w:w="819" w:type="dxa"/>
          </w:tcPr>
          <w:p w:rsidR="009D5D43" w:rsidRPr="004A42B5" w:rsidRDefault="009D5D43" w:rsidP="00F41C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</w:t>
            </w:r>
          </w:p>
        </w:tc>
        <w:tc>
          <w:tcPr>
            <w:tcW w:w="8645" w:type="dxa"/>
          </w:tcPr>
          <w:p w:rsidR="009D5D43" w:rsidRPr="004A42B5" w:rsidRDefault="009D5D43" w:rsidP="00D21F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A42B5">
              <w:rPr>
                <w:rFonts w:ascii="Times New Roman" w:hAnsi="Times New Roman"/>
                <w:sz w:val="24"/>
                <w:szCs w:val="24"/>
              </w:rPr>
              <w:t>Торжественное закрытие месячника оборонно-массовой и военно-патриотической работы  на территории муниципального образования Каневской район. Районный праздник «С Днем защитника Отечества!»</w:t>
            </w:r>
          </w:p>
        </w:tc>
        <w:tc>
          <w:tcPr>
            <w:tcW w:w="2126" w:type="dxa"/>
          </w:tcPr>
          <w:p w:rsidR="009D5D43" w:rsidRPr="004A42B5" w:rsidRDefault="009D5D43" w:rsidP="00E96A9B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2B5">
              <w:rPr>
                <w:rFonts w:ascii="Times New Roman" w:hAnsi="Times New Roman"/>
                <w:sz w:val="24"/>
                <w:szCs w:val="24"/>
              </w:rPr>
              <w:t>22.02.2018г.</w:t>
            </w:r>
          </w:p>
          <w:p w:rsidR="009D5D43" w:rsidRPr="004A42B5" w:rsidRDefault="009D5D43" w:rsidP="00E96A9B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D5D43" w:rsidRPr="004A42B5" w:rsidRDefault="009D5D43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Педагоги  ОУ, администрация</w:t>
            </w:r>
          </w:p>
        </w:tc>
      </w:tr>
      <w:tr w:rsidR="009D5D43" w:rsidRPr="006742E3" w:rsidTr="0039751D">
        <w:trPr>
          <w:trHeight w:val="146"/>
        </w:trPr>
        <w:tc>
          <w:tcPr>
            <w:tcW w:w="819" w:type="dxa"/>
          </w:tcPr>
          <w:p w:rsidR="009D5D43" w:rsidRPr="004A42B5" w:rsidRDefault="009D5D43" w:rsidP="00F41C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43.</w:t>
            </w:r>
          </w:p>
        </w:tc>
        <w:tc>
          <w:tcPr>
            <w:tcW w:w="8645" w:type="dxa"/>
          </w:tcPr>
          <w:p w:rsidR="009D5D43" w:rsidRPr="004A42B5" w:rsidRDefault="009D5D43" w:rsidP="00D21FC6">
            <w:pPr>
              <w:snapToGrid w:val="0"/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«Память зажигает сердца»- возложение венков и цветов к Обелиску Славы в День защитника Отечества</w:t>
            </w:r>
          </w:p>
        </w:tc>
        <w:tc>
          <w:tcPr>
            <w:tcW w:w="2126" w:type="dxa"/>
          </w:tcPr>
          <w:p w:rsidR="009D5D43" w:rsidRPr="004A42B5" w:rsidRDefault="009D5D43" w:rsidP="00E96A9B">
            <w:pPr>
              <w:overflowPunct w:val="0"/>
              <w:autoSpaceDE w:val="0"/>
              <w:snapToGrid w:val="0"/>
              <w:jc w:val="center"/>
              <w:rPr>
                <w:spacing w:val="20"/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22.02.2018г.</w:t>
            </w:r>
          </w:p>
        </w:tc>
        <w:tc>
          <w:tcPr>
            <w:tcW w:w="3828" w:type="dxa"/>
          </w:tcPr>
          <w:p w:rsidR="009D5D43" w:rsidRPr="004A42B5" w:rsidRDefault="009D5D43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Ст.вожатая  Гостищева А.В., ученическое самоуправление</w:t>
            </w:r>
          </w:p>
        </w:tc>
      </w:tr>
      <w:tr w:rsidR="009D5D43" w:rsidRPr="006742E3" w:rsidTr="0039751D">
        <w:trPr>
          <w:trHeight w:val="146"/>
        </w:trPr>
        <w:tc>
          <w:tcPr>
            <w:tcW w:w="819" w:type="dxa"/>
          </w:tcPr>
          <w:p w:rsidR="009D5D43" w:rsidRPr="004A42B5" w:rsidRDefault="009D5D43" w:rsidP="00EC4E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44.</w:t>
            </w:r>
          </w:p>
        </w:tc>
        <w:tc>
          <w:tcPr>
            <w:tcW w:w="8645" w:type="dxa"/>
          </w:tcPr>
          <w:p w:rsidR="009D5D43" w:rsidRPr="004A42B5" w:rsidRDefault="009D5D43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«К защите Родины готов!» Торжественное вручение приписных свидетельств юношам, прошедшим  допризывную комиссию.</w:t>
            </w:r>
          </w:p>
        </w:tc>
        <w:tc>
          <w:tcPr>
            <w:tcW w:w="2126" w:type="dxa"/>
          </w:tcPr>
          <w:p w:rsidR="009D5D43" w:rsidRPr="004A42B5" w:rsidRDefault="009D5D43" w:rsidP="00E96A9B">
            <w:pPr>
              <w:jc w:val="center"/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22.02.2018 г.</w:t>
            </w:r>
          </w:p>
        </w:tc>
        <w:tc>
          <w:tcPr>
            <w:tcW w:w="3828" w:type="dxa"/>
          </w:tcPr>
          <w:p w:rsidR="009D5D43" w:rsidRPr="004A42B5" w:rsidRDefault="009D5D43" w:rsidP="00D21FC6">
            <w:pPr>
              <w:rPr>
                <w:sz w:val="24"/>
                <w:szCs w:val="24"/>
              </w:rPr>
            </w:pPr>
            <w:r w:rsidRPr="004A42B5">
              <w:rPr>
                <w:sz w:val="24"/>
                <w:szCs w:val="24"/>
              </w:rPr>
              <w:t>Администрация</w:t>
            </w:r>
            <w:r>
              <w:rPr>
                <w:sz w:val="24"/>
                <w:szCs w:val="24"/>
              </w:rPr>
              <w:t xml:space="preserve"> </w:t>
            </w:r>
            <w:r w:rsidRPr="004A42B5">
              <w:rPr>
                <w:sz w:val="24"/>
                <w:szCs w:val="24"/>
              </w:rPr>
              <w:t xml:space="preserve"> ОУ</w:t>
            </w:r>
          </w:p>
        </w:tc>
      </w:tr>
    </w:tbl>
    <w:p w:rsidR="006742E3" w:rsidRDefault="006742E3" w:rsidP="004D51D2">
      <w:pPr>
        <w:rPr>
          <w:sz w:val="24"/>
          <w:szCs w:val="24"/>
        </w:rPr>
      </w:pPr>
    </w:p>
    <w:p w:rsidR="003302A6" w:rsidRDefault="003302A6" w:rsidP="004D51D2">
      <w:pPr>
        <w:rPr>
          <w:sz w:val="24"/>
          <w:szCs w:val="24"/>
        </w:rPr>
      </w:pPr>
    </w:p>
    <w:p w:rsidR="004D51D2" w:rsidRPr="004D51D2" w:rsidRDefault="004D51D2" w:rsidP="004D51D2">
      <w:pPr>
        <w:rPr>
          <w:sz w:val="24"/>
          <w:szCs w:val="24"/>
        </w:rPr>
      </w:pPr>
      <w:r w:rsidRPr="004D51D2">
        <w:rPr>
          <w:sz w:val="24"/>
          <w:szCs w:val="24"/>
        </w:rPr>
        <w:t>Директор МБОУ СОШ № 44                                                Т.В.Троценко</w:t>
      </w:r>
    </w:p>
    <w:p w:rsidR="004D51D2" w:rsidRPr="006544BA" w:rsidRDefault="004D51D2" w:rsidP="0058485C">
      <w:pPr>
        <w:ind w:left="360"/>
        <w:jc w:val="right"/>
        <w:rPr>
          <w:rFonts w:eastAsia="Calibri"/>
          <w:sz w:val="24"/>
          <w:szCs w:val="24"/>
        </w:rPr>
      </w:pPr>
    </w:p>
    <w:sectPr w:rsidR="004D51D2" w:rsidRPr="006544BA" w:rsidSect="00FA66DD">
      <w:pgSz w:w="16838" w:h="11906" w:orient="landscape"/>
      <w:pgMar w:top="510" w:right="1134" w:bottom="510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26B0" w:rsidRDefault="001826B0" w:rsidP="000C5A8B">
      <w:r>
        <w:separator/>
      </w:r>
    </w:p>
  </w:endnote>
  <w:endnote w:type="continuationSeparator" w:id="0">
    <w:p w:rsidR="001826B0" w:rsidRDefault="001826B0" w:rsidP="000C5A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26B0" w:rsidRDefault="001826B0" w:rsidP="000C5A8B">
      <w:r>
        <w:separator/>
      </w:r>
    </w:p>
  </w:footnote>
  <w:footnote w:type="continuationSeparator" w:id="0">
    <w:p w:rsidR="001826B0" w:rsidRDefault="001826B0" w:rsidP="000C5A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362952"/>
    <w:multiLevelType w:val="hybridMultilevel"/>
    <w:tmpl w:val="7C10E4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C101B8D"/>
    <w:multiLevelType w:val="hybridMultilevel"/>
    <w:tmpl w:val="589CDEBE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</w:lvl>
  </w:abstractNum>
  <w:abstractNum w:abstractNumId="2">
    <w:nsid w:val="61CE7693"/>
    <w:multiLevelType w:val="hybridMultilevel"/>
    <w:tmpl w:val="9DE605CA"/>
    <w:lvl w:ilvl="0" w:tplc="E43EB5F8">
      <w:start w:val="1"/>
      <w:numFmt w:val="bullet"/>
      <w:lvlText w:val=""/>
      <w:lvlJc w:val="left"/>
      <w:pPr>
        <w:ind w:left="501" w:hanging="360"/>
      </w:pPr>
      <w:rPr>
        <w:rFonts w:ascii="Symbol" w:hAnsi="Symbol" w:hint="default"/>
      </w:rPr>
    </w:lvl>
    <w:lvl w:ilvl="1" w:tplc="04190003">
      <w:start w:val="1"/>
      <w:numFmt w:val="decimal"/>
      <w:pStyle w:val="2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7DA"/>
    <w:rsid w:val="000043AF"/>
    <w:rsid w:val="000056FC"/>
    <w:rsid w:val="00054529"/>
    <w:rsid w:val="000722D8"/>
    <w:rsid w:val="000749BC"/>
    <w:rsid w:val="000C1394"/>
    <w:rsid w:val="000C3A1A"/>
    <w:rsid w:val="000C5A8B"/>
    <w:rsid w:val="000D0156"/>
    <w:rsid w:val="000D0BB9"/>
    <w:rsid w:val="000D3FFC"/>
    <w:rsid w:val="000F0C68"/>
    <w:rsid w:val="000F329B"/>
    <w:rsid w:val="000F6808"/>
    <w:rsid w:val="00120CF8"/>
    <w:rsid w:val="00137E54"/>
    <w:rsid w:val="0016425E"/>
    <w:rsid w:val="00171F1B"/>
    <w:rsid w:val="001826B0"/>
    <w:rsid w:val="001C27DA"/>
    <w:rsid w:val="001C7EA0"/>
    <w:rsid w:val="001F4AB4"/>
    <w:rsid w:val="001F6D2E"/>
    <w:rsid w:val="002311D9"/>
    <w:rsid w:val="00251004"/>
    <w:rsid w:val="00272BD2"/>
    <w:rsid w:val="00286C69"/>
    <w:rsid w:val="00291974"/>
    <w:rsid w:val="002A047B"/>
    <w:rsid w:val="002B64F9"/>
    <w:rsid w:val="002C1A5E"/>
    <w:rsid w:val="002D62F7"/>
    <w:rsid w:val="002F69C6"/>
    <w:rsid w:val="00315B44"/>
    <w:rsid w:val="00322D12"/>
    <w:rsid w:val="003302A6"/>
    <w:rsid w:val="00356F8F"/>
    <w:rsid w:val="00370284"/>
    <w:rsid w:val="00373DFF"/>
    <w:rsid w:val="003927DF"/>
    <w:rsid w:val="0039751D"/>
    <w:rsid w:val="003A3B90"/>
    <w:rsid w:val="003B781A"/>
    <w:rsid w:val="004140E0"/>
    <w:rsid w:val="00420996"/>
    <w:rsid w:val="004344E9"/>
    <w:rsid w:val="0047344E"/>
    <w:rsid w:val="0047576E"/>
    <w:rsid w:val="00480BC7"/>
    <w:rsid w:val="004A42B5"/>
    <w:rsid w:val="004D51D2"/>
    <w:rsid w:val="004E50CA"/>
    <w:rsid w:val="00553F42"/>
    <w:rsid w:val="0055717D"/>
    <w:rsid w:val="0058485C"/>
    <w:rsid w:val="005B0751"/>
    <w:rsid w:val="005B73BB"/>
    <w:rsid w:val="00630EE6"/>
    <w:rsid w:val="00634D62"/>
    <w:rsid w:val="00642774"/>
    <w:rsid w:val="006544BA"/>
    <w:rsid w:val="006568B0"/>
    <w:rsid w:val="006742E3"/>
    <w:rsid w:val="00674668"/>
    <w:rsid w:val="006821F0"/>
    <w:rsid w:val="00693889"/>
    <w:rsid w:val="006A2758"/>
    <w:rsid w:val="006B0E99"/>
    <w:rsid w:val="006B33F9"/>
    <w:rsid w:val="006C2928"/>
    <w:rsid w:val="006F67ED"/>
    <w:rsid w:val="007120A5"/>
    <w:rsid w:val="007153E9"/>
    <w:rsid w:val="007207A4"/>
    <w:rsid w:val="00756785"/>
    <w:rsid w:val="0076594F"/>
    <w:rsid w:val="00793B0F"/>
    <w:rsid w:val="007B411A"/>
    <w:rsid w:val="007C711B"/>
    <w:rsid w:val="007D0852"/>
    <w:rsid w:val="007D1C28"/>
    <w:rsid w:val="007E33D4"/>
    <w:rsid w:val="007E3FE0"/>
    <w:rsid w:val="008413EB"/>
    <w:rsid w:val="00867611"/>
    <w:rsid w:val="008768D9"/>
    <w:rsid w:val="008C7625"/>
    <w:rsid w:val="008F4C2C"/>
    <w:rsid w:val="009130C6"/>
    <w:rsid w:val="00913831"/>
    <w:rsid w:val="009309CB"/>
    <w:rsid w:val="009505A3"/>
    <w:rsid w:val="00967B81"/>
    <w:rsid w:val="00971BED"/>
    <w:rsid w:val="00984528"/>
    <w:rsid w:val="00984E41"/>
    <w:rsid w:val="0099015D"/>
    <w:rsid w:val="009907AF"/>
    <w:rsid w:val="00996417"/>
    <w:rsid w:val="009A25A7"/>
    <w:rsid w:val="009D5D43"/>
    <w:rsid w:val="009D6A8A"/>
    <w:rsid w:val="009F5DB6"/>
    <w:rsid w:val="00A03FC8"/>
    <w:rsid w:val="00A05EAE"/>
    <w:rsid w:val="00A36B07"/>
    <w:rsid w:val="00A41958"/>
    <w:rsid w:val="00A460B7"/>
    <w:rsid w:val="00A55106"/>
    <w:rsid w:val="00A7112E"/>
    <w:rsid w:val="00A87FC1"/>
    <w:rsid w:val="00A922C5"/>
    <w:rsid w:val="00A92DDB"/>
    <w:rsid w:val="00AC0105"/>
    <w:rsid w:val="00AD74FF"/>
    <w:rsid w:val="00AE6BC8"/>
    <w:rsid w:val="00AF43EA"/>
    <w:rsid w:val="00AF573E"/>
    <w:rsid w:val="00B23F0A"/>
    <w:rsid w:val="00B378A2"/>
    <w:rsid w:val="00B4208F"/>
    <w:rsid w:val="00B60F57"/>
    <w:rsid w:val="00B64773"/>
    <w:rsid w:val="00B779C5"/>
    <w:rsid w:val="00B810ED"/>
    <w:rsid w:val="00BC5EF9"/>
    <w:rsid w:val="00BE2A43"/>
    <w:rsid w:val="00BF33FC"/>
    <w:rsid w:val="00BF5C85"/>
    <w:rsid w:val="00C94A80"/>
    <w:rsid w:val="00D11428"/>
    <w:rsid w:val="00D1352E"/>
    <w:rsid w:val="00D4162F"/>
    <w:rsid w:val="00D426E2"/>
    <w:rsid w:val="00D42845"/>
    <w:rsid w:val="00D44AB6"/>
    <w:rsid w:val="00D62222"/>
    <w:rsid w:val="00D70221"/>
    <w:rsid w:val="00D77D81"/>
    <w:rsid w:val="00DA29B1"/>
    <w:rsid w:val="00DA508B"/>
    <w:rsid w:val="00DC4630"/>
    <w:rsid w:val="00DD0314"/>
    <w:rsid w:val="00DD7A63"/>
    <w:rsid w:val="00E038A6"/>
    <w:rsid w:val="00E05804"/>
    <w:rsid w:val="00E34BBD"/>
    <w:rsid w:val="00E70222"/>
    <w:rsid w:val="00E8146A"/>
    <w:rsid w:val="00E8760B"/>
    <w:rsid w:val="00E87EF7"/>
    <w:rsid w:val="00E96A9B"/>
    <w:rsid w:val="00EB16D9"/>
    <w:rsid w:val="00EB77CB"/>
    <w:rsid w:val="00ED3B7F"/>
    <w:rsid w:val="00F05BF5"/>
    <w:rsid w:val="00F306D4"/>
    <w:rsid w:val="00F34506"/>
    <w:rsid w:val="00F37836"/>
    <w:rsid w:val="00F535F8"/>
    <w:rsid w:val="00F67E33"/>
    <w:rsid w:val="00FA3DC5"/>
    <w:rsid w:val="00FA6145"/>
    <w:rsid w:val="00FA66DD"/>
    <w:rsid w:val="00FF00B9"/>
    <w:rsid w:val="00FF3630"/>
    <w:rsid w:val="00FF7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25363E-B32F-496F-B9CC-BC6D430AF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27DA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2">
    <w:name w:val="heading 2"/>
    <w:basedOn w:val="a"/>
    <w:next w:val="a"/>
    <w:link w:val="20"/>
    <w:qFormat/>
    <w:rsid w:val="009A25A7"/>
    <w:pPr>
      <w:keepNext/>
      <w:numPr>
        <w:ilvl w:val="1"/>
        <w:numId w:val="2"/>
      </w:numPr>
      <w:jc w:val="center"/>
      <w:outlineLvl w:val="1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C27DA"/>
    <w:pPr>
      <w:jc w:val="right"/>
    </w:pPr>
    <w:rPr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1C27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C27DA"/>
    <w:pPr>
      <w:ind w:left="720"/>
      <w:contextualSpacing/>
    </w:pPr>
  </w:style>
  <w:style w:type="table" w:styleId="a6">
    <w:name w:val="Table Grid"/>
    <w:basedOn w:val="a1"/>
    <w:rsid w:val="008C76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DD0314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rsid w:val="009A25A7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8">
    <w:name w:val="header"/>
    <w:basedOn w:val="a"/>
    <w:link w:val="a9"/>
    <w:uiPriority w:val="99"/>
    <w:semiHidden/>
    <w:unhideWhenUsed/>
    <w:rsid w:val="000C5A8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C5A8B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a">
    <w:name w:val="footer"/>
    <w:basedOn w:val="a"/>
    <w:link w:val="ab"/>
    <w:uiPriority w:val="99"/>
    <w:semiHidden/>
    <w:unhideWhenUsed/>
    <w:rsid w:val="000C5A8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C5A8B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c">
    <w:name w:val="No Spacing"/>
    <w:uiPriority w:val="1"/>
    <w:qFormat/>
    <w:rsid w:val="006742E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d">
    <w:name w:val="Emphasis"/>
    <w:basedOn w:val="a0"/>
    <w:uiPriority w:val="20"/>
    <w:qFormat/>
    <w:rsid w:val="004344E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506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1462</Words>
  <Characters>8338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2</cp:revision>
  <cp:lastPrinted>2018-01-18T12:01:00Z</cp:lastPrinted>
  <dcterms:created xsi:type="dcterms:W3CDTF">2018-01-19T05:25:00Z</dcterms:created>
  <dcterms:modified xsi:type="dcterms:W3CDTF">2018-01-19T05:25:00Z</dcterms:modified>
</cp:coreProperties>
</file>